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CBE7" w14:textId="77777777" w:rsidR="00626397" w:rsidRDefault="00626397" w:rsidP="00626397">
      <w:pPr>
        <w:jc w:val="center"/>
      </w:pPr>
      <w:r>
        <w:rPr>
          <w:noProof/>
          <w:color w:val="FF0000"/>
        </w:rPr>
        <w:drawing>
          <wp:inline distT="0" distB="0" distL="0" distR="0" wp14:anchorId="4165E119" wp14:editId="7C7942E3">
            <wp:extent cx="647700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45AC" w14:textId="77777777" w:rsidR="00626397" w:rsidRDefault="00626397" w:rsidP="00626397">
      <w:pPr>
        <w:jc w:val="center"/>
      </w:pPr>
    </w:p>
    <w:p w14:paraId="0C9B8891" w14:textId="77777777" w:rsidR="00626397" w:rsidRDefault="00626397" w:rsidP="00626397">
      <w:pPr>
        <w:jc w:val="center"/>
        <w:rPr>
          <w:b/>
          <w:bCs/>
        </w:rPr>
      </w:pPr>
      <w:r>
        <w:rPr>
          <w:b/>
          <w:bCs/>
        </w:rPr>
        <w:t>MARIJAMPOLĖS MOKSLEIVIŲ KŪRYBOS CENTRO</w:t>
      </w:r>
      <w:r>
        <w:t xml:space="preserve"> </w:t>
      </w:r>
      <w:r>
        <w:rPr>
          <w:b/>
          <w:bCs/>
        </w:rPr>
        <w:t>DIREKTORIUS</w:t>
      </w:r>
    </w:p>
    <w:p w14:paraId="45D2D52D" w14:textId="77777777" w:rsidR="00626397" w:rsidRDefault="00626397" w:rsidP="00626397">
      <w:pPr>
        <w:jc w:val="center"/>
      </w:pPr>
    </w:p>
    <w:p w14:paraId="44490985" w14:textId="77777777" w:rsidR="00626397" w:rsidRDefault="00626397" w:rsidP="00626397">
      <w:pPr>
        <w:jc w:val="center"/>
      </w:pPr>
    </w:p>
    <w:p w14:paraId="40FF1BEB" w14:textId="77777777" w:rsidR="00626397" w:rsidRDefault="00626397" w:rsidP="00626397">
      <w:pPr>
        <w:jc w:val="center"/>
        <w:rPr>
          <w:b/>
        </w:rPr>
      </w:pPr>
      <w:r>
        <w:rPr>
          <w:b/>
        </w:rPr>
        <w:t>ĮSAKYMAS</w:t>
      </w:r>
    </w:p>
    <w:p w14:paraId="15DECFBB" w14:textId="31C08CB1" w:rsidR="00626397" w:rsidRPr="00DE3139" w:rsidRDefault="00626397" w:rsidP="00626397">
      <w:pPr>
        <w:jc w:val="center"/>
        <w:rPr>
          <w:b/>
          <w:bCs/>
        </w:rPr>
      </w:pPr>
      <w:r w:rsidRPr="00DE3139">
        <w:rPr>
          <w:b/>
          <w:bCs/>
        </w:rPr>
        <w:t>DĖL 202</w:t>
      </w:r>
      <w:r>
        <w:rPr>
          <w:b/>
          <w:bCs/>
        </w:rPr>
        <w:t>4</w:t>
      </w:r>
      <w:r w:rsidRPr="00DE3139">
        <w:rPr>
          <w:b/>
          <w:bCs/>
        </w:rPr>
        <w:t xml:space="preserve"> M. VAIKŲ IR JAUNIMO VASAROS UŽIMTUMO PROGRAMOS PATVIRTINIMO</w:t>
      </w:r>
    </w:p>
    <w:p w14:paraId="1FD3E5BE" w14:textId="77777777" w:rsidR="00626397" w:rsidRPr="00DE3139" w:rsidRDefault="00626397" w:rsidP="00626397">
      <w:pPr>
        <w:jc w:val="center"/>
        <w:rPr>
          <w:b/>
          <w:bCs/>
        </w:rPr>
      </w:pPr>
    </w:p>
    <w:p w14:paraId="1F217554" w14:textId="7CA87D0E" w:rsidR="00626397" w:rsidRPr="00DE3139" w:rsidRDefault="00626397" w:rsidP="00626397">
      <w:pPr>
        <w:jc w:val="center"/>
      </w:pPr>
      <w:r w:rsidRPr="00DE3139">
        <w:t>202</w:t>
      </w:r>
      <w:r>
        <w:t>4</w:t>
      </w:r>
      <w:r w:rsidRPr="00DE3139">
        <w:t xml:space="preserve"> m. </w:t>
      </w:r>
      <w:r>
        <w:t xml:space="preserve">birželio  </w:t>
      </w:r>
      <w:r w:rsidRPr="00DE3139">
        <w:t xml:space="preserve"> d. Nr. V – </w:t>
      </w:r>
      <w:r>
        <w:t xml:space="preserve">   </w:t>
      </w:r>
      <w:r w:rsidRPr="00DE3139">
        <w:t xml:space="preserve"> (1.3.</w:t>
      </w:r>
      <w:r>
        <w:t>E</w:t>
      </w:r>
      <w:r w:rsidRPr="00DE3139">
        <w:t>)</w:t>
      </w:r>
    </w:p>
    <w:p w14:paraId="619EE00B" w14:textId="77777777" w:rsidR="00626397" w:rsidRPr="00DE3139" w:rsidRDefault="00626397" w:rsidP="00626397">
      <w:pPr>
        <w:jc w:val="center"/>
      </w:pPr>
      <w:r w:rsidRPr="00DE3139">
        <w:t>Marijampolė</w:t>
      </w:r>
    </w:p>
    <w:p w14:paraId="2705FF9B" w14:textId="77777777" w:rsidR="00626397" w:rsidRPr="00DE3139" w:rsidRDefault="00626397" w:rsidP="00626397">
      <w:pPr>
        <w:jc w:val="center"/>
      </w:pPr>
    </w:p>
    <w:p w14:paraId="2C2BAF95" w14:textId="77777777" w:rsidR="00626397" w:rsidRPr="00DE3139" w:rsidRDefault="00626397" w:rsidP="00626397">
      <w:pPr>
        <w:jc w:val="center"/>
      </w:pPr>
    </w:p>
    <w:p w14:paraId="22FBAB8A" w14:textId="026E2947" w:rsidR="00626397" w:rsidRPr="00DE3139" w:rsidRDefault="00626397" w:rsidP="00626397">
      <w:pPr>
        <w:ind w:firstLine="851"/>
        <w:jc w:val="both"/>
      </w:pPr>
      <w:r w:rsidRPr="00DE3139">
        <w:t>Vadovaudamasi</w:t>
      </w:r>
      <w:r>
        <w:t xml:space="preserve"> </w:t>
      </w:r>
      <w:r w:rsidRPr="00DE3139">
        <w:t xml:space="preserve">Marijampolės moksleivių kūrybos centro nuostatų, patvirtintų Marijampolės savivaldybės tarybos </w:t>
      </w:r>
      <w:r w:rsidRPr="00FB0E9E">
        <w:t>202</w:t>
      </w:r>
      <w:r w:rsidR="00C233F8" w:rsidRPr="00FB0E9E">
        <w:t>4</w:t>
      </w:r>
      <w:r w:rsidRPr="00FB0E9E">
        <w:t xml:space="preserve"> m. </w:t>
      </w:r>
      <w:r w:rsidR="00C233F8" w:rsidRPr="00FB0E9E">
        <w:t>vasario 26</w:t>
      </w:r>
      <w:r w:rsidRPr="00FB0E9E">
        <w:t xml:space="preserve"> d. sprendimu Nr.1-</w:t>
      </w:r>
      <w:r w:rsidR="00C233F8" w:rsidRPr="00FB0E9E">
        <w:t>39</w:t>
      </w:r>
      <w:r w:rsidRPr="00FB0E9E">
        <w:t xml:space="preserve"> „Dėl Marijampolės moksleivių kūrybos centro nuostatų patvirtinimo“, 32.9 punktu:</w:t>
      </w:r>
    </w:p>
    <w:p w14:paraId="71767D1D" w14:textId="027A0B16" w:rsidR="00C233F8" w:rsidRDefault="00626397" w:rsidP="00C233F8">
      <w:pPr>
        <w:pStyle w:val="Sraopastraipa"/>
        <w:numPr>
          <w:ilvl w:val="0"/>
          <w:numId w:val="3"/>
        </w:numPr>
        <w:tabs>
          <w:tab w:val="left" w:pos="960"/>
        </w:tabs>
        <w:jc w:val="both"/>
        <w:rPr>
          <w:bCs/>
        </w:rPr>
      </w:pPr>
      <w:r w:rsidRPr="00DE3139">
        <w:t xml:space="preserve">T v i r t i n u  </w:t>
      </w:r>
      <w:r w:rsidRPr="00626397">
        <w:rPr>
          <w:bCs/>
        </w:rPr>
        <w:t>2024 m. vaikų ir jaunimo vasaros užimtumo programą (pridedama).</w:t>
      </w:r>
    </w:p>
    <w:p w14:paraId="0089D7B7" w14:textId="2C9F6611" w:rsidR="00C233F8" w:rsidRDefault="00C233F8" w:rsidP="00C233F8">
      <w:pPr>
        <w:pStyle w:val="Sraopastraipa"/>
        <w:numPr>
          <w:ilvl w:val="0"/>
          <w:numId w:val="3"/>
        </w:numPr>
        <w:tabs>
          <w:tab w:val="left" w:pos="960"/>
        </w:tabs>
        <w:jc w:val="both"/>
        <w:rPr>
          <w:bCs/>
        </w:rPr>
      </w:pPr>
      <w:r>
        <w:rPr>
          <w:bCs/>
        </w:rPr>
        <w:t>S k i r i u:</w:t>
      </w:r>
    </w:p>
    <w:p w14:paraId="1809995C" w14:textId="1EC5BBE4" w:rsidR="00C233F8" w:rsidRPr="00C233F8" w:rsidRDefault="00C233F8" w:rsidP="00C233F8">
      <w:pPr>
        <w:pStyle w:val="Sraopastraipa"/>
        <w:numPr>
          <w:ilvl w:val="1"/>
          <w:numId w:val="3"/>
        </w:numPr>
        <w:tabs>
          <w:tab w:val="left" w:pos="960"/>
        </w:tabs>
        <w:ind w:left="0" w:firstLine="851"/>
        <w:jc w:val="both"/>
        <w:rPr>
          <w:bCs/>
        </w:rPr>
      </w:pPr>
      <w:r>
        <w:t xml:space="preserve"> </w:t>
      </w:r>
      <w:r w:rsidR="00626397">
        <w:t>Edit</w:t>
      </w:r>
      <w:r>
        <w:t>ą</w:t>
      </w:r>
      <w:r w:rsidR="00626397">
        <w:t xml:space="preserve"> </w:t>
      </w:r>
      <w:proofErr w:type="spellStart"/>
      <w:r w:rsidR="00626397">
        <w:t>Valinč</w:t>
      </w:r>
      <w:r>
        <w:t>ę</w:t>
      </w:r>
      <w:proofErr w:type="spellEnd"/>
      <w:r w:rsidR="00626397">
        <w:t>, direktoriaus pavaduotoj</w:t>
      </w:r>
      <w:r>
        <w:t>ą</w:t>
      </w:r>
      <w:r w:rsidR="00626397">
        <w:t xml:space="preserve"> ugdymui</w:t>
      </w:r>
      <w:r>
        <w:t xml:space="preserve"> -</w:t>
      </w:r>
      <w:r w:rsidR="00626397">
        <w:t xml:space="preserve"> programos koordinator</w:t>
      </w:r>
      <w:r>
        <w:t>e</w:t>
      </w:r>
      <w:r w:rsidR="00626397">
        <w:t>, atsakinga už neformaliojo švietimo mokytojų veiklą birželio – rugpjūčio mėnesiais</w:t>
      </w:r>
      <w:r>
        <w:t>;</w:t>
      </w:r>
    </w:p>
    <w:p w14:paraId="4C3AFE4F" w14:textId="02F9BD18" w:rsidR="00626397" w:rsidRPr="003376D2" w:rsidRDefault="00C233F8" w:rsidP="00C233F8">
      <w:pPr>
        <w:pStyle w:val="Sraopastraipa"/>
        <w:numPr>
          <w:ilvl w:val="1"/>
          <w:numId w:val="3"/>
        </w:numPr>
        <w:tabs>
          <w:tab w:val="left" w:pos="960"/>
        </w:tabs>
        <w:ind w:left="0" w:firstLine="851"/>
        <w:jc w:val="both"/>
        <w:rPr>
          <w:bCs/>
        </w:rPr>
      </w:pPr>
      <w:r>
        <w:t xml:space="preserve"> </w:t>
      </w:r>
      <w:r w:rsidR="00626397">
        <w:t>Aušr</w:t>
      </w:r>
      <w:r>
        <w:t>ą</w:t>
      </w:r>
      <w:r w:rsidR="00626397">
        <w:t xml:space="preserve"> </w:t>
      </w:r>
      <w:proofErr w:type="spellStart"/>
      <w:r w:rsidR="00626397">
        <w:t>Matulaitien</w:t>
      </w:r>
      <w:r>
        <w:t>ę</w:t>
      </w:r>
      <w:proofErr w:type="spellEnd"/>
      <w:r w:rsidR="00626397">
        <w:t>, administrator</w:t>
      </w:r>
      <w:r>
        <w:t xml:space="preserve">ę </w:t>
      </w:r>
      <w:r w:rsidR="00FB0E9E">
        <w:t>–</w:t>
      </w:r>
      <w:r>
        <w:t xml:space="preserve"> </w:t>
      </w:r>
      <w:r w:rsidR="00FB0E9E">
        <w:t xml:space="preserve">atsakinga </w:t>
      </w:r>
      <w:r w:rsidR="00626397">
        <w:t>už dokumentų, susijusių su programos organizavimu, tvarkymą</w:t>
      </w:r>
      <w:r w:rsidR="003376D2">
        <w:t>;</w:t>
      </w:r>
    </w:p>
    <w:p w14:paraId="13036691" w14:textId="621800A9" w:rsidR="003376D2" w:rsidRPr="00C233F8" w:rsidRDefault="003376D2" w:rsidP="00C233F8">
      <w:pPr>
        <w:pStyle w:val="Sraopastraipa"/>
        <w:numPr>
          <w:ilvl w:val="1"/>
          <w:numId w:val="3"/>
        </w:numPr>
        <w:tabs>
          <w:tab w:val="left" w:pos="960"/>
        </w:tabs>
        <w:ind w:left="0" w:firstLine="851"/>
        <w:jc w:val="both"/>
        <w:rPr>
          <w:bCs/>
        </w:rPr>
      </w:pPr>
      <w:r>
        <w:t xml:space="preserve">Liną </w:t>
      </w:r>
      <w:proofErr w:type="spellStart"/>
      <w:r>
        <w:t>Sarpalienę</w:t>
      </w:r>
      <w:proofErr w:type="spellEnd"/>
      <w:r>
        <w:t xml:space="preserve">, renginių organizatorę – atsakinga už vykdomos </w:t>
      </w:r>
      <w:r w:rsidRPr="00626397">
        <w:rPr>
          <w:bCs/>
        </w:rPr>
        <w:t xml:space="preserve">vaikų ir jaunimo vasaros </w:t>
      </w:r>
      <w:r>
        <w:t>programos veiklų viešinimą.</w:t>
      </w:r>
    </w:p>
    <w:p w14:paraId="4953DADD" w14:textId="6668E6CE" w:rsidR="00626397" w:rsidRPr="00DE3139" w:rsidRDefault="00626397" w:rsidP="00C233F8">
      <w:pPr>
        <w:pStyle w:val="Sraopastraipa"/>
        <w:numPr>
          <w:ilvl w:val="0"/>
          <w:numId w:val="3"/>
        </w:numPr>
        <w:jc w:val="both"/>
      </w:pPr>
      <w:r w:rsidRPr="00DE3139">
        <w:t>Įsakymo vykdymo kontrolę  p a s i l i e k u  sau.</w:t>
      </w:r>
    </w:p>
    <w:p w14:paraId="31002674" w14:textId="77777777" w:rsidR="00626397" w:rsidRDefault="00626397" w:rsidP="00626397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6DD005A2" w14:textId="77777777" w:rsidR="00626397" w:rsidRDefault="00626397" w:rsidP="00626397">
      <w:pPr>
        <w:tabs>
          <w:tab w:val="num" w:pos="1260"/>
          <w:tab w:val="left" w:pos="1620"/>
        </w:tabs>
        <w:ind w:firstLine="851"/>
        <w:jc w:val="both"/>
        <w:rPr>
          <w:color w:val="FF0000"/>
        </w:rPr>
      </w:pPr>
    </w:p>
    <w:p w14:paraId="6074FB5B" w14:textId="77777777" w:rsidR="00626397" w:rsidRDefault="00626397" w:rsidP="00626397">
      <w:pPr>
        <w:tabs>
          <w:tab w:val="left" w:pos="748"/>
        </w:tabs>
        <w:jc w:val="both"/>
      </w:pPr>
    </w:p>
    <w:p w14:paraId="02DBB44B" w14:textId="72D5AEEA" w:rsidR="00626397" w:rsidRDefault="00626397" w:rsidP="00626397">
      <w:pPr>
        <w:spacing w:line="276" w:lineRule="auto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 xml:space="preserve">                Beata </w:t>
      </w:r>
      <w:proofErr w:type="spellStart"/>
      <w:r>
        <w:t>Valungevičienė</w:t>
      </w:r>
      <w:proofErr w:type="spellEnd"/>
    </w:p>
    <w:p w14:paraId="41A059BE" w14:textId="77777777" w:rsidR="00626397" w:rsidRDefault="00626397" w:rsidP="00626397">
      <w:pPr>
        <w:spacing w:line="276" w:lineRule="auto"/>
        <w:ind w:left="9072" w:firstLine="1296"/>
      </w:pPr>
    </w:p>
    <w:p w14:paraId="3F9FA637" w14:textId="77777777" w:rsidR="00626397" w:rsidRDefault="00626397" w:rsidP="00626397">
      <w:pPr>
        <w:spacing w:line="276" w:lineRule="auto"/>
        <w:ind w:left="9072" w:firstLine="1296"/>
      </w:pPr>
    </w:p>
    <w:p w14:paraId="6AB874CE" w14:textId="77777777" w:rsidR="00626397" w:rsidRDefault="00626397" w:rsidP="00626397">
      <w:pPr>
        <w:spacing w:line="276" w:lineRule="auto"/>
        <w:ind w:left="9072" w:firstLine="1296"/>
      </w:pPr>
    </w:p>
    <w:p w14:paraId="4892232D" w14:textId="2C964F4A" w:rsidR="00B43A11" w:rsidRPr="007478C0" w:rsidRDefault="00B43A11" w:rsidP="00626397">
      <w:pPr>
        <w:spacing w:after="160" w:line="259" w:lineRule="auto"/>
      </w:pPr>
    </w:p>
    <w:p w14:paraId="295C42CA" w14:textId="5DB09065" w:rsidR="00B43A11" w:rsidRDefault="00B43A11" w:rsidP="00B43A11">
      <w:pPr>
        <w:ind w:left="10368"/>
        <w:rPr>
          <w:bCs/>
        </w:rPr>
      </w:pPr>
      <w:r w:rsidRPr="007478C0">
        <w:t xml:space="preserve">įsakymu Nr. </w:t>
      </w:r>
      <w:r>
        <w:t>V -</w:t>
      </w:r>
    </w:p>
    <w:p w14:paraId="537AFB79" w14:textId="77777777" w:rsidR="00B43A11" w:rsidRDefault="00B43A11" w:rsidP="00B43A11">
      <w:pPr>
        <w:jc w:val="center"/>
        <w:rPr>
          <w:b/>
          <w:bCs/>
        </w:rPr>
      </w:pPr>
    </w:p>
    <w:p w14:paraId="5D32AF12" w14:textId="77777777" w:rsidR="00626397" w:rsidRDefault="00626397" w:rsidP="00B43A11">
      <w:pPr>
        <w:jc w:val="center"/>
        <w:rPr>
          <w:b/>
          <w:bCs/>
        </w:rPr>
        <w:sectPr w:rsidR="00626397" w:rsidSect="003376D2">
          <w:pgSz w:w="11906" w:h="16838"/>
          <w:pgMar w:top="1135" w:right="566" w:bottom="1134" w:left="1701" w:header="567" w:footer="567" w:gutter="0"/>
          <w:cols w:space="1296"/>
          <w:docGrid w:linePitch="360"/>
        </w:sectPr>
      </w:pPr>
    </w:p>
    <w:p w14:paraId="3F7C3FD2" w14:textId="77777777" w:rsidR="00626397" w:rsidRDefault="00626397" w:rsidP="00626397">
      <w:pPr>
        <w:ind w:left="9072" w:firstLine="1296"/>
      </w:pPr>
      <w:r>
        <w:lastRenderedPageBreak/>
        <w:t>PATVIRTINTA</w:t>
      </w:r>
    </w:p>
    <w:p w14:paraId="1CA92073" w14:textId="17BB2B55" w:rsidR="00626397" w:rsidRPr="001A3C11" w:rsidRDefault="00626397" w:rsidP="00626397">
      <w:pPr>
        <w:ind w:left="10368"/>
      </w:pPr>
      <w:r w:rsidRPr="001A3C11">
        <w:t>Marijampolės moksleivių kūrybos centro direktoriaus 202</w:t>
      </w:r>
      <w:r w:rsidR="00DC5630">
        <w:t>4</w:t>
      </w:r>
      <w:r>
        <w:t xml:space="preserve"> m. birželio    </w:t>
      </w:r>
      <w:r w:rsidRPr="001A3C11">
        <w:t xml:space="preserve"> d. </w:t>
      </w:r>
    </w:p>
    <w:p w14:paraId="1F4EA85B" w14:textId="77777777" w:rsidR="00626397" w:rsidRDefault="00626397" w:rsidP="00626397">
      <w:pPr>
        <w:ind w:left="10368"/>
        <w:rPr>
          <w:bCs/>
        </w:rPr>
      </w:pPr>
      <w:r w:rsidRPr="001A3C11">
        <w:t>įsakymu Nr.</w:t>
      </w:r>
      <w:r>
        <w:t xml:space="preserve"> V -        (1.3.E)</w:t>
      </w:r>
      <w:r w:rsidRPr="007478C0">
        <w:t xml:space="preserve"> </w:t>
      </w:r>
    </w:p>
    <w:p w14:paraId="59F7FC17" w14:textId="77777777" w:rsidR="00DC5630" w:rsidRDefault="00DC5630" w:rsidP="00B43A11">
      <w:pPr>
        <w:jc w:val="center"/>
        <w:rPr>
          <w:b/>
          <w:bCs/>
        </w:rPr>
      </w:pPr>
    </w:p>
    <w:p w14:paraId="6ACEF825" w14:textId="514833CC" w:rsidR="00626397" w:rsidRDefault="00B43A11" w:rsidP="00B43A1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00E44B9" w14:textId="7C733541" w:rsidR="00B43A11" w:rsidRDefault="00B43A11" w:rsidP="00B43A11">
      <w:pPr>
        <w:jc w:val="center"/>
        <w:rPr>
          <w:b/>
          <w:bCs/>
        </w:rPr>
      </w:pPr>
      <w:r>
        <w:rPr>
          <w:b/>
          <w:bCs/>
        </w:rPr>
        <w:t>202</w:t>
      </w:r>
      <w:r w:rsidR="007427DD">
        <w:rPr>
          <w:b/>
          <w:bCs/>
        </w:rPr>
        <w:t>4</w:t>
      </w:r>
      <w:r>
        <w:rPr>
          <w:b/>
          <w:bCs/>
        </w:rPr>
        <w:t xml:space="preserve"> M. VAIKŲ IR JAUNIMO VASAROS UŽIMTUMO PROGRAMA </w:t>
      </w:r>
    </w:p>
    <w:p w14:paraId="2E6F3909" w14:textId="77777777" w:rsidR="00B43A11" w:rsidRDefault="00B43A11" w:rsidP="00B43A11">
      <w:pPr>
        <w:spacing w:line="360" w:lineRule="auto"/>
        <w:ind w:firstLine="720"/>
        <w:jc w:val="both"/>
        <w:rPr>
          <w:caps/>
        </w:rPr>
      </w:pPr>
    </w:p>
    <w:p w14:paraId="7BEBE136" w14:textId="77777777" w:rsidR="00B43A11" w:rsidRDefault="00B43A11" w:rsidP="00B43A11">
      <w:pPr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14:paraId="232BD7BE" w14:textId="77777777" w:rsidR="00B43A11" w:rsidRDefault="00B43A11" w:rsidP="00B43A11">
      <w:pPr>
        <w:jc w:val="center"/>
        <w:rPr>
          <w:b/>
          <w:bCs/>
          <w:caps/>
        </w:rPr>
      </w:pPr>
      <w:r>
        <w:rPr>
          <w:b/>
          <w:bCs/>
          <w:caps/>
        </w:rPr>
        <w:t>TIKSLAS IR UŽDAVINIAI</w:t>
      </w:r>
    </w:p>
    <w:p w14:paraId="64006911" w14:textId="77777777" w:rsidR="00B43A11" w:rsidRDefault="00B43A11" w:rsidP="00B43A11">
      <w:pPr>
        <w:jc w:val="center"/>
        <w:rPr>
          <w:b/>
          <w:bCs/>
        </w:rPr>
      </w:pPr>
    </w:p>
    <w:p w14:paraId="7ECB913B" w14:textId="6A3D7EE3" w:rsidR="00B43A11" w:rsidRDefault="00B43A11" w:rsidP="00B43A11">
      <w:pPr>
        <w:ind w:firstLine="851"/>
        <w:jc w:val="both"/>
        <w:rPr>
          <w:lang w:eastAsia="en-US"/>
        </w:rPr>
      </w:pPr>
      <w:r>
        <w:t>1. Marijampolės moksleivių kūrybos centro 202</w:t>
      </w:r>
      <w:r w:rsidR="000E3DC4">
        <w:t>4</w:t>
      </w:r>
      <w:r>
        <w:t xml:space="preserve"> m. Vaikų ir jaunimo vasaros užimtumo programos (toliau – programa) tikslas – </w:t>
      </w:r>
      <w:r>
        <w:rPr>
          <w:lang w:eastAsia="en-US"/>
        </w:rPr>
        <w:t>s</w:t>
      </w:r>
      <w:r w:rsidRPr="00C75EA6">
        <w:rPr>
          <w:lang w:eastAsia="en-US"/>
        </w:rPr>
        <w:t xml:space="preserve">udaryti sąlygas Marijampolės vaikams ir jaunimui ugdytis ir leisti laisvalaikį </w:t>
      </w:r>
      <w:r>
        <w:t>ugdant socialines, pažinimo kompetencijas, tenkinant jų lavinimosi, saviraiškos bei bendravimo poreikius.</w:t>
      </w:r>
    </w:p>
    <w:p w14:paraId="628F7F64" w14:textId="77777777" w:rsidR="00B43A11" w:rsidRDefault="00B43A11" w:rsidP="00B43A11">
      <w:pPr>
        <w:numPr>
          <w:ilvl w:val="12"/>
          <w:numId w:val="0"/>
        </w:numPr>
        <w:ind w:firstLine="851"/>
      </w:pPr>
      <w:r>
        <w:t>2. Uždaviniai:</w:t>
      </w:r>
    </w:p>
    <w:p w14:paraId="3616FC04" w14:textId="77777777" w:rsidR="00B43A11" w:rsidRDefault="00B43A11" w:rsidP="00B43A11">
      <w:pPr>
        <w:ind w:firstLine="851"/>
        <w:jc w:val="both"/>
      </w:pPr>
      <w:r>
        <w:t>2.1. supažindinti su Marijampolės moksleivių kūrybos centro neformalio</w:t>
      </w:r>
      <w:r w:rsidRPr="00D96118">
        <w:t>jo vaikų švietimo progra</w:t>
      </w:r>
      <w:r>
        <w:t xml:space="preserve">momis; </w:t>
      </w:r>
    </w:p>
    <w:p w14:paraId="2ACEF361" w14:textId="77777777" w:rsidR="00B43A11" w:rsidRDefault="00B43A11" w:rsidP="00B43A11">
      <w:pPr>
        <w:ind w:firstLine="851"/>
        <w:jc w:val="both"/>
      </w:pPr>
      <w:r>
        <w:t>2.2. ugdyti savivertę,  kūrybinius interesus, saviraišką;</w:t>
      </w:r>
    </w:p>
    <w:p w14:paraId="605BA67B" w14:textId="77777777" w:rsidR="00B43A11" w:rsidRDefault="00B43A11" w:rsidP="00B43A11">
      <w:pPr>
        <w:ind w:firstLine="851"/>
      </w:pPr>
      <w:r>
        <w:t>2.3. skatinti turiningo laisvalaikio praleidimo formas.</w:t>
      </w:r>
    </w:p>
    <w:p w14:paraId="6BC79963" w14:textId="77777777" w:rsidR="00B43A11" w:rsidRDefault="00B43A11" w:rsidP="00B43A11">
      <w:pPr>
        <w:jc w:val="both"/>
      </w:pPr>
    </w:p>
    <w:p w14:paraId="63545D9A" w14:textId="20CF05CC" w:rsidR="00B43A11" w:rsidRPr="009E7BB4" w:rsidRDefault="00B43A11" w:rsidP="00B43A11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>II SKYRIUS</w:t>
      </w:r>
    </w:p>
    <w:p w14:paraId="3697D9DA" w14:textId="77777777" w:rsidR="00B43A11" w:rsidRPr="009E7BB4" w:rsidRDefault="00B43A11" w:rsidP="00B43A11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 xml:space="preserve"> PROGRAMOS trukmė ir Dalyviai</w:t>
      </w:r>
    </w:p>
    <w:p w14:paraId="7A8D522A" w14:textId="77777777" w:rsidR="00B43A11" w:rsidRPr="009E7BB4" w:rsidRDefault="00B43A11" w:rsidP="00B43A11">
      <w:pPr>
        <w:jc w:val="both"/>
        <w:rPr>
          <w:b/>
          <w:bCs/>
          <w:caps/>
        </w:rPr>
      </w:pPr>
    </w:p>
    <w:p w14:paraId="1A960A86" w14:textId="315022AD" w:rsidR="00B43A11" w:rsidRPr="009E7BB4" w:rsidRDefault="00DC5630" w:rsidP="00B43A11">
      <w:pPr>
        <w:ind w:firstLine="851"/>
        <w:jc w:val="both"/>
      </w:pPr>
      <w:r>
        <w:t>3</w:t>
      </w:r>
      <w:r w:rsidR="00B43A11" w:rsidRPr="009E7BB4">
        <w:t xml:space="preserve">. Programos vykdymo laikotarpis – </w:t>
      </w:r>
      <w:r w:rsidR="00B43A11">
        <w:t>202</w:t>
      </w:r>
      <w:r w:rsidR="000E3DC4">
        <w:t>4</w:t>
      </w:r>
      <w:r w:rsidR="00B43A11" w:rsidRPr="009E7BB4">
        <w:t xml:space="preserve"> m. birželio – rugpjūčio mėnesiai.</w:t>
      </w:r>
    </w:p>
    <w:p w14:paraId="091E7480" w14:textId="7904AD57" w:rsidR="00B43A11" w:rsidRPr="009E7BB4" w:rsidRDefault="00DC5630" w:rsidP="00B43A11">
      <w:pPr>
        <w:tabs>
          <w:tab w:val="left" w:pos="720"/>
        </w:tabs>
        <w:ind w:firstLine="851"/>
        <w:jc w:val="both"/>
      </w:pPr>
      <w:r>
        <w:t>4</w:t>
      </w:r>
      <w:r w:rsidR="00B43A11" w:rsidRPr="009E7BB4">
        <w:t xml:space="preserve">. Programos dalyviai – Marijampolės savivaldybės </w:t>
      </w:r>
      <w:r w:rsidR="00676E83">
        <w:t xml:space="preserve">ir </w:t>
      </w:r>
      <w:r w:rsidR="00B43A11" w:rsidRPr="009E7BB4">
        <w:t xml:space="preserve"> Moksleivių kūrybos centro </w:t>
      </w:r>
      <w:r w:rsidR="00B43A11">
        <w:t>mokiniai</w:t>
      </w:r>
      <w:r w:rsidR="00B43A11" w:rsidRPr="009E7BB4">
        <w:t>.</w:t>
      </w:r>
    </w:p>
    <w:p w14:paraId="7068005A" w14:textId="77777777" w:rsidR="00B43A11" w:rsidRPr="009E7BB4" w:rsidRDefault="00B43A11" w:rsidP="00B43A11">
      <w:pPr>
        <w:rPr>
          <w:b/>
        </w:rPr>
      </w:pPr>
    </w:p>
    <w:p w14:paraId="60E28331" w14:textId="3EC6968C" w:rsidR="00B43A11" w:rsidRPr="009E7BB4" w:rsidRDefault="00B43A11" w:rsidP="00B43A11">
      <w:pPr>
        <w:jc w:val="center"/>
        <w:rPr>
          <w:b/>
        </w:rPr>
      </w:pPr>
      <w:r w:rsidRPr="009E7BB4">
        <w:rPr>
          <w:b/>
        </w:rPr>
        <w:t>I</w:t>
      </w:r>
      <w:r w:rsidR="006310DD">
        <w:rPr>
          <w:b/>
        </w:rPr>
        <w:t>II</w:t>
      </w:r>
      <w:r w:rsidRPr="009E7BB4">
        <w:rPr>
          <w:b/>
        </w:rPr>
        <w:t xml:space="preserve"> SKYRIUS</w:t>
      </w:r>
    </w:p>
    <w:p w14:paraId="6CCFCA70" w14:textId="77777777" w:rsidR="00B43A11" w:rsidRPr="009E7BB4" w:rsidRDefault="00B43A11" w:rsidP="00B43A11">
      <w:pPr>
        <w:jc w:val="center"/>
      </w:pPr>
      <w:r w:rsidRPr="009E7BB4">
        <w:rPr>
          <w:b/>
        </w:rPr>
        <w:t>PAGRINDINĖS VEIKLOS KRYPTYS</w:t>
      </w:r>
    </w:p>
    <w:p w14:paraId="7A960A25" w14:textId="77777777" w:rsidR="00B43A11" w:rsidRPr="009E7BB4" w:rsidRDefault="00B43A11" w:rsidP="00B43A11">
      <w:pPr>
        <w:jc w:val="both"/>
      </w:pPr>
    </w:p>
    <w:p w14:paraId="6910172A" w14:textId="09D6514F" w:rsidR="00B43A11" w:rsidRPr="009E7BB4" w:rsidRDefault="00DC5630" w:rsidP="00B43A11">
      <w:pPr>
        <w:ind w:firstLine="851"/>
        <w:jc w:val="both"/>
      </w:pPr>
      <w:r>
        <w:t>5</w:t>
      </w:r>
      <w:r w:rsidR="00B43A11" w:rsidRPr="009E7BB4">
        <w:t xml:space="preserve">. Stovyklų, sueigų, išvykų, žygių ir kitų </w:t>
      </w:r>
      <w:r w:rsidR="00B43A11">
        <w:t xml:space="preserve">edukacinių </w:t>
      </w:r>
      <w:r w:rsidR="00B43A11" w:rsidRPr="009E7BB4">
        <w:t>veiklų organizavimas.</w:t>
      </w:r>
    </w:p>
    <w:p w14:paraId="29558B7D" w14:textId="77777777" w:rsidR="00B43A11" w:rsidRDefault="00B43A11" w:rsidP="00B43A11"/>
    <w:p w14:paraId="068D7F78" w14:textId="77777777" w:rsidR="00845E0F" w:rsidRDefault="00845E0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1D4FD18" w14:textId="638A588A" w:rsidR="00B43A11" w:rsidRPr="009E7BB4" w:rsidRDefault="006310DD" w:rsidP="00B43A11">
      <w:pPr>
        <w:jc w:val="center"/>
        <w:rPr>
          <w:b/>
        </w:rPr>
      </w:pPr>
      <w:r>
        <w:rPr>
          <w:b/>
        </w:rPr>
        <w:lastRenderedPageBreak/>
        <w:t>I</w:t>
      </w:r>
      <w:r w:rsidR="00B43A11" w:rsidRPr="009E7BB4">
        <w:rPr>
          <w:b/>
        </w:rPr>
        <w:t>V SKYRIUS</w:t>
      </w:r>
    </w:p>
    <w:p w14:paraId="72FE74E1" w14:textId="77777777" w:rsidR="00B43A11" w:rsidRPr="009E7BB4" w:rsidRDefault="00B43A11" w:rsidP="00B43A11">
      <w:pPr>
        <w:jc w:val="center"/>
        <w:rPr>
          <w:b/>
        </w:rPr>
      </w:pPr>
      <w:r w:rsidRPr="009E7BB4">
        <w:rPr>
          <w:b/>
        </w:rPr>
        <w:t xml:space="preserve">PROGRAMOS TURINYS </w:t>
      </w:r>
    </w:p>
    <w:p w14:paraId="08ED7B3B" w14:textId="77777777" w:rsidR="00FD74DB" w:rsidRPr="00C3548A" w:rsidRDefault="00FD74DB" w:rsidP="00FD74DB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295"/>
        <w:gridCol w:w="3777"/>
        <w:gridCol w:w="1386"/>
        <w:gridCol w:w="1134"/>
        <w:gridCol w:w="4536"/>
      </w:tblGrid>
      <w:tr w:rsidR="00FD74DB" w:rsidRPr="00C3548A" w14:paraId="4F2D2AD7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99D2FA6" w14:textId="61FFE80F" w:rsidR="00FD74DB" w:rsidRPr="00C3548A" w:rsidRDefault="00FD74DB" w:rsidP="00D544B4">
            <w:pPr>
              <w:spacing w:line="254" w:lineRule="auto"/>
              <w:rPr>
                <w:b/>
                <w:lang w:eastAsia="en-US"/>
              </w:rPr>
            </w:pPr>
            <w:bookmarkStart w:id="0" w:name="_Hlk41916374"/>
            <w:r w:rsidRPr="00C3548A">
              <w:rPr>
                <w:b/>
                <w:lang w:eastAsia="en-US"/>
              </w:rPr>
              <w:t xml:space="preserve">Data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E39A309" w14:textId="70640999" w:rsidR="00FD74DB" w:rsidRPr="00C3548A" w:rsidRDefault="00FD74DB" w:rsidP="00D544B4">
            <w:pPr>
              <w:spacing w:line="254" w:lineRule="auto"/>
              <w:rPr>
                <w:b/>
                <w:highlight w:val="yellow"/>
                <w:lang w:eastAsia="en-US"/>
              </w:rPr>
            </w:pPr>
            <w:r w:rsidRPr="00C3548A">
              <w:rPr>
                <w:b/>
                <w:lang w:eastAsia="en-US"/>
              </w:rPr>
              <w:t>Užsiėmimų vieta</w:t>
            </w:r>
            <w:r w:rsidR="00612D8A">
              <w:rPr>
                <w:b/>
                <w:lang w:eastAsia="en-US"/>
              </w:rPr>
              <w:t xml:space="preserve"> ir laikas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4305ECB" w14:textId="77777777" w:rsidR="00FD74DB" w:rsidRPr="00C3548A" w:rsidRDefault="00FD74DB" w:rsidP="00D544B4">
            <w:pPr>
              <w:spacing w:line="254" w:lineRule="auto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Veiklos pavadinimas ir turinys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EB17960" w14:textId="77777777" w:rsidR="00FD74DB" w:rsidRPr="00C3548A" w:rsidRDefault="00FD74DB" w:rsidP="00D544B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amžius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98A135E" w14:textId="77777777" w:rsidR="00FD74DB" w:rsidRPr="00C3548A" w:rsidRDefault="00FD74DB" w:rsidP="00D544B4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C3548A">
              <w:rPr>
                <w:b/>
                <w:lang w:eastAsia="en-US"/>
              </w:rPr>
              <w:t>Dalyvių skaičius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115DF87" w14:textId="6CDE4ADD" w:rsidR="00FD74DB" w:rsidRPr="00C3548A" w:rsidRDefault="00273522" w:rsidP="00D544B4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  <w:r w:rsidR="00FD74DB" w:rsidRPr="00C3548A">
              <w:rPr>
                <w:b/>
                <w:lang w:eastAsia="en-US"/>
              </w:rPr>
              <w:t>žsiėmimų vadovas/ai</w:t>
            </w:r>
          </w:p>
        </w:tc>
      </w:tr>
      <w:tr w:rsidR="00B81EEE" w:rsidRPr="00C3548A" w14:paraId="53F85CBA" w14:textId="77777777" w:rsidTr="002172F5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6748191D" w14:textId="314BDA31" w:rsidR="00B81EEE" w:rsidRPr="00C3548A" w:rsidRDefault="00B81EEE" w:rsidP="00B81EEE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bookmarkStart w:id="1" w:name="_Hlk103069528"/>
            <w:r w:rsidRPr="00C3548A">
              <w:rPr>
                <w:b/>
                <w:bCs/>
                <w:lang w:eastAsia="en-US"/>
              </w:rPr>
              <w:t>BIRŽELIS</w:t>
            </w:r>
          </w:p>
        </w:tc>
      </w:tr>
      <w:tr w:rsidR="00676E83" w:rsidRPr="00C3548A" w14:paraId="3DFD9C36" w14:textId="77777777" w:rsidTr="006310DD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71781" w14:textId="1D692C74" w:rsidR="004165E7" w:rsidRPr="00C3548A" w:rsidRDefault="004165E7" w:rsidP="00B81EEE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6310DD">
              <w:rPr>
                <w:b/>
                <w:bCs/>
                <w:lang w:eastAsia="en-US"/>
              </w:rPr>
              <w:t>„Vasarotojai - vaikų ir jaunimo vasaros stovykla“</w:t>
            </w:r>
          </w:p>
        </w:tc>
      </w:tr>
      <w:bookmarkEnd w:id="1"/>
      <w:tr w:rsidR="004165E7" w:rsidRPr="008C3664" w14:paraId="3132273F" w14:textId="77777777" w:rsidTr="002943A0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D8B" w14:textId="77777777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25 d.</w:t>
            </w:r>
          </w:p>
          <w:p w14:paraId="3C7F7780" w14:textId="42BE6C3C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antradienis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298" w14:textId="77777777" w:rsidR="004165E7" w:rsidRDefault="004165E7" w:rsidP="00884492">
            <w:pPr>
              <w:spacing w:line="254" w:lineRule="auto"/>
            </w:pPr>
            <w:r w:rsidRPr="00EA23F6">
              <w:t>8.30 -13.30</w:t>
            </w:r>
          </w:p>
          <w:p w14:paraId="7FDD70BB" w14:textId="77777777" w:rsidR="004165E7" w:rsidRDefault="004165E7" w:rsidP="00884492">
            <w:pPr>
              <w:spacing w:line="254" w:lineRule="auto"/>
            </w:pPr>
            <w:r>
              <w:t>336 kab.</w:t>
            </w:r>
          </w:p>
          <w:p w14:paraId="2520AE6A" w14:textId="77777777" w:rsidR="004165E7" w:rsidRDefault="004165E7" w:rsidP="00884492">
            <w:pPr>
              <w:spacing w:line="254" w:lineRule="auto"/>
            </w:pPr>
            <w:r>
              <w:t>110 kab.</w:t>
            </w:r>
          </w:p>
          <w:p w14:paraId="55D52879" w14:textId="77777777" w:rsidR="004165E7" w:rsidRDefault="004165E7" w:rsidP="00884492">
            <w:pPr>
              <w:spacing w:line="254" w:lineRule="auto"/>
            </w:pPr>
            <w:r>
              <w:t>113 kab.</w:t>
            </w:r>
          </w:p>
          <w:p w14:paraId="01184883" w14:textId="0D63A954" w:rsidR="004165E7" w:rsidRDefault="004165E7" w:rsidP="00884492">
            <w:pPr>
              <w:spacing w:line="254" w:lineRule="auto"/>
              <w:rPr>
                <w:lang w:eastAsia="en-US"/>
              </w:rPr>
            </w:pPr>
            <w:r>
              <w:t>229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31D8" w14:textId="11A913B3" w:rsidR="004165E7" w:rsidRDefault="004165E7" w:rsidP="00C249A5">
            <w:r w:rsidRPr="008B71D4">
              <w:rPr>
                <w:i/>
                <w:iCs/>
              </w:rPr>
              <w:t xml:space="preserve">Flash </w:t>
            </w:r>
            <w:proofErr w:type="spellStart"/>
            <w:r w:rsidRPr="008B71D4">
              <w:rPr>
                <w:i/>
                <w:iCs/>
              </w:rPr>
              <w:t>mob‘as</w:t>
            </w:r>
            <w:proofErr w:type="spellEnd"/>
          </w:p>
          <w:p w14:paraId="2E2B28AE" w14:textId="1F0536B3" w:rsidR="004165E7" w:rsidRDefault="004165E7" w:rsidP="00C249A5">
            <w:proofErr w:type="spellStart"/>
            <w:r>
              <w:t>SkautAukime</w:t>
            </w:r>
            <w:proofErr w:type="spellEnd"/>
            <w:r>
              <w:t>!</w:t>
            </w:r>
          </w:p>
          <w:p w14:paraId="0D73E137" w14:textId="77777777" w:rsidR="004165E7" w:rsidRDefault="004165E7" w:rsidP="00C249A5">
            <w:r>
              <w:t>Keramika</w:t>
            </w:r>
          </w:p>
          <w:p w14:paraId="6E918ADC" w14:textId="77777777" w:rsidR="004165E7" w:rsidRDefault="004165E7" w:rsidP="00C249A5">
            <w:r>
              <w:t>Kliūčių ruožas</w:t>
            </w:r>
          </w:p>
          <w:p w14:paraId="1BA2895B" w14:textId="5AD36200" w:rsidR="004165E7" w:rsidRPr="00554110" w:rsidRDefault="004165E7" w:rsidP="00C249A5">
            <w:pPr>
              <w:rPr>
                <w:b/>
                <w:bCs/>
                <w:lang w:eastAsia="en-US"/>
              </w:rPr>
            </w:pP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robotika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12A0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  <w:p w14:paraId="2E759612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  <w:p w14:paraId="457C31A4" w14:textId="2ACA5041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kl.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1FADE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  <w:p w14:paraId="7FE8CDE1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  <w:p w14:paraId="48892DCB" w14:textId="65C2DEC3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grupės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9AC" w14:textId="05DD8B26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Lina </w:t>
            </w:r>
            <w:proofErr w:type="spellStart"/>
            <w:r>
              <w:rPr>
                <w:color w:val="000000"/>
              </w:rPr>
              <w:t>Sarpalienė</w:t>
            </w:r>
            <w:proofErr w:type="spellEnd"/>
          </w:p>
          <w:p w14:paraId="0D1DA521" w14:textId="65A46721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Audronė </w:t>
            </w:r>
            <w:proofErr w:type="spellStart"/>
            <w:r>
              <w:rPr>
                <w:color w:val="000000"/>
              </w:rPr>
              <w:t>Levickienė</w:t>
            </w:r>
            <w:proofErr w:type="spellEnd"/>
          </w:p>
          <w:p w14:paraId="704B6811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Jūratė Lingienė</w:t>
            </w:r>
          </w:p>
          <w:p w14:paraId="242727B4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Rūta </w:t>
            </w:r>
            <w:proofErr w:type="spellStart"/>
            <w:r>
              <w:rPr>
                <w:color w:val="000000"/>
              </w:rPr>
              <w:t>Čepaitienė</w:t>
            </w:r>
            <w:proofErr w:type="spellEnd"/>
          </w:p>
          <w:p w14:paraId="51AE925F" w14:textId="6B9297BD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Litvaitienė</w:t>
            </w:r>
            <w:proofErr w:type="spellEnd"/>
          </w:p>
        </w:tc>
      </w:tr>
      <w:tr w:rsidR="004165E7" w:rsidRPr="008C3664" w14:paraId="45D34449" w14:textId="77777777" w:rsidTr="002943A0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414" w14:textId="77777777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26 d.</w:t>
            </w:r>
          </w:p>
          <w:p w14:paraId="7597E749" w14:textId="60F2C5E2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trečiadienis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DE6" w14:textId="77777777" w:rsidR="004165E7" w:rsidRDefault="004165E7" w:rsidP="00EA23F6">
            <w:pPr>
              <w:spacing w:line="254" w:lineRule="auto"/>
            </w:pPr>
            <w:r w:rsidRPr="00EA23F6">
              <w:t>8.30 -13.30</w:t>
            </w:r>
          </w:p>
          <w:p w14:paraId="5BE08207" w14:textId="7052DB74" w:rsidR="004165E7" w:rsidRDefault="004165E7" w:rsidP="00EA23F6">
            <w:pPr>
              <w:spacing w:line="254" w:lineRule="auto"/>
            </w:pPr>
            <w:r>
              <w:t>335 kab.</w:t>
            </w:r>
          </w:p>
          <w:p w14:paraId="383BDC6D" w14:textId="51BDEAF4" w:rsidR="004165E7" w:rsidRDefault="004165E7" w:rsidP="00EA23F6">
            <w:pPr>
              <w:spacing w:line="254" w:lineRule="auto"/>
            </w:pPr>
            <w:r>
              <w:t>336 kab.</w:t>
            </w:r>
          </w:p>
          <w:p w14:paraId="4EE3975E" w14:textId="6A92C4B3" w:rsidR="004165E7" w:rsidRDefault="004165E7" w:rsidP="00EA23F6">
            <w:pPr>
              <w:spacing w:line="254" w:lineRule="auto"/>
            </w:pPr>
            <w:r>
              <w:t>334 kab.</w:t>
            </w:r>
          </w:p>
          <w:p w14:paraId="5F90D3B4" w14:textId="2569BD21" w:rsidR="004165E7" w:rsidRDefault="004165E7" w:rsidP="00143BB7">
            <w:pPr>
              <w:spacing w:line="254" w:lineRule="auto"/>
              <w:rPr>
                <w:lang w:eastAsia="en-US"/>
              </w:rPr>
            </w:pPr>
            <w:r>
              <w:t>112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1D7" w14:textId="77777777" w:rsidR="004165E7" w:rsidRDefault="004165E7" w:rsidP="00EA23F6">
            <w:r w:rsidRPr="008B71D4">
              <w:rPr>
                <w:i/>
                <w:iCs/>
              </w:rPr>
              <w:t xml:space="preserve">Flash </w:t>
            </w:r>
            <w:proofErr w:type="spellStart"/>
            <w:r w:rsidRPr="008B71D4">
              <w:rPr>
                <w:i/>
                <w:iCs/>
              </w:rPr>
              <w:t>mob‘as</w:t>
            </w:r>
            <w:proofErr w:type="spellEnd"/>
          </w:p>
          <w:p w14:paraId="026B7108" w14:textId="4992DDE9" w:rsidR="004165E7" w:rsidRDefault="004165E7" w:rsidP="00C249A5">
            <w:r>
              <w:t>Pradinis modeliavimas</w:t>
            </w:r>
          </w:p>
          <w:p w14:paraId="6EDBF507" w14:textId="77777777" w:rsidR="004165E7" w:rsidRDefault="004165E7" w:rsidP="00EA23F6">
            <w:proofErr w:type="spellStart"/>
            <w:r>
              <w:t>SkautAukime</w:t>
            </w:r>
            <w:proofErr w:type="spellEnd"/>
            <w:r>
              <w:t>!</w:t>
            </w:r>
          </w:p>
          <w:p w14:paraId="5F813823" w14:textId="77777777" w:rsidR="004165E7" w:rsidRDefault="004165E7" w:rsidP="00C249A5">
            <w:proofErr w:type="spellStart"/>
            <w:r>
              <w:t>Fotokūryba</w:t>
            </w:r>
            <w:proofErr w:type="spellEnd"/>
          </w:p>
          <w:p w14:paraId="521687B7" w14:textId="7451D62E" w:rsidR="004165E7" w:rsidRPr="00554110" w:rsidRDefault="004165E7" w:rsidP="00C249A5">
            <w:pPr>
              <w:rPr>
                <w:b/>
                <w:bCs/>
                <w:lang w:eastAsia="en-US"/>
              </w:rPr>
            </w:pPr>
            <w:r>
              <w:t>Menų laboratorija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163D4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F8884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565" w14:textId="1000B7DF" w:rsidR="004165E7" w:rsidRDefault="004165E7" w:rsidP="00EA23F6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Lina </w:t>
            </w:r>
            <w:proofErr w:type="spellStart"/>
            <w:r>
              <w:rPr>
                <w:color w:val="000000"/>
              </w:rPr>
              <w:t>Sarpalienė</w:t>
            </w:r>
            <w:proofErr w:type="spellEnd"/>
          </w:p>
          <w:p w14:paraId="09E10254" w14:textId="1F2FE110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Litvaitienė</w:t>
            </w:r>
            <w:proofErr w:type="spellEnd"/>
          </w:p>
          <w:p w14:paraId="79D01549" w14:textId="77777777" w:rsidR="004165E7" w:rsidRDefault="004165E7" w:rsidP="00EA23F6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Audronė </w:t>
            </w:r>
            <w:proofErr w:type="spellStart"/>
            <w:r>
              <w:rPr>
                <w:color w:val="000000"/>
              </w:rPr>
              <w:t>Levickienė</w:t>
            </w:r>
            <w:proofErr w:type="spellEnd"/>
          </w:p>
          <w:p w14:paraId="799384F7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Aistė </w:t>
            </w:r>
            <w:proofErr w:type="spellStart"/>
            <w:r>
              <w:rPr>
                <w:color w:val="000000"/>
              </w:rPr>
              <w:t>Gucaitienė</w:t>
            </w:r>
            <w:proofErr w:type="spellEnd"/>
          </w:p>
          <w:p w14:paraId="54651B40" w14:textId="3E5A0882" w:rsidR="004165E7" w:rsidRDefault="004165E7" w:rsidP="00EA23F6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Jūratė Lingienė</w:t>
            </w:r>
          </w:p>
        </w:tc>
      </w:tr>
      <w:tr w:rsidR="004165E7" w:rsidRPr="008C3664" w14:paraId="486B4934" w14:textId="77777777" w:rsidTr="002943A0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C7D" w14:textId="77777777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27 d.</w:t>
            </w:r>
          </w:p>
          <w:p w14:paraId="131F2608" w14:textId="32AE9258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ketvirtadienis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C5F" w14:textId="77777777" w:rsidR="004165E7" w:rsidRDefault="004165E7" w:rsidP="00EA23F6">
            <w:pPr>
              <w:spacing w:line="254" w:lineRule="auto"/>
            </w:pPr>
            <w:r w:rsidRPr="00EA23F6">
              <w:t>8.30 -13.30</w:t>
            </w:r>
          </w:p>
          <w:p w14:paraId="3016E63B" w14:textId="77777777" w:rsidR="004165E7" w:rsidRDefault="004165E7" w:rsidP="00EA23F6">
            <w:pPr>
              <w:spacing w:line="254" w:lineRule="auto"/>
            </w:pPr>
            <w:r>
              <w:t>336 kab.</w:t>
            </w:r>
          </w:p>
          <w:p w14:paraId="06F802D0" w14:textId="628A3074" w:rsidR="004165E7" w:rsidRDefault="004165E7" w:rsidP="00EA23F6">
            <w:pPr>
              <w:spacing w:line="254" w:lineRule="auto"/>
            </w:pPr>
            <w:r w:rsidRPr="009E716D">
              <w:t>108 kab.</w:t>
            </w:r>
          </w:p>
          <w:p w14:paraId="0AC24389" w14:textId="637A7B1D" w:rsidR="004165E7" w:rsidRDefault="004165E7" w:rsidP="00EA23F6">
            <w:pPr>
              <w:spacing w:line="254" w:lineRule="auto"/>
            </w:pPr>
            <w:r>
              <w:t>229 kab.</w:t>
            </w:r>
          </w:p>
          <w:p w14:paraId="2D02A998" w14:textId="42EEF954" w:rsidR="004165E7" w:rsidRPr="00EA23F6" w:rsidRDefault="004165E7" w:rsidP="00484910">
            <w:pPr>
              <w:spacing w:line="254" w:lineRule="auto"/>
              <w:rPr>
                <w:lang w:eastAsia="en-US"/>
              </w:rPr>
            </w:pPr>
            <w:r>
              <w:t>112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3E3" w14:textId="77777777" w:rsidR="004165E7" w:rsidRDefault="004165E7" w:rsidP="00EA23F6">
            <w:r w:rsidRPr="008B71D4">
              <w:rPr>
                <w:i/>
                <w:iCs/>
              </w:rPr>
              <w:t xml:space="preserve">Flash </w:t>
            </w:r>
            <w:proofErr w:type="spellStart"/>
            <w:r w:rsidRPr="008B71D4">
              <w:rPr>
                <w:i/>
                <w:iCs/>
              </w:rPr>
              <w:t>mob‘as</w:t>
            </w:r>
            <w:proofErr w:type="spellEnd"/>
          </w:p>
          <w:p w14:paraId="66F31740" w14:textId="77777777" w:rsidR="004165E7" w:rsidRDefault="004165E7" w:rsidP="00C249A5">
            <w:proofErr w:type="spellStart"/>
            <w:r>
              <w:t>Skautiški</w:t>
            </w:r>
            <w:proofErr w:type="spellEnd"/>
            <w:r>
              <w:t xml:space="preserve"> žaidimai</w:t>
            </w:r>
          </w:p>
          <w:p w14:paraId="6218E73C" w14:textId="77777777" w:rsidR="004165E7" w:rsidRDefault="004165E7" w:rsidP="00C249A5">
            <w:r>
              <w:t>Mozaikų kūrimas</w:t>
            </w:r>
          </w:p>
          <w:p w14:paraId="78543675" w14:textId="77777777" w:rsidR="004165E7" w:rsidRDefault="004165E7" w:rsidP="00C249A5"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robotika</w:t>
            </w:r>
            <w:proofErr w:type="spellEnd"/>
          </w:p>
          <w:p w14:paraId="5A30F7E5" w14:textId="4CA9B24F" w:rsidR="004165E7" w:rsidRPr="00554110" w:rsidRDefault="004165E7" w:rsidP="00EA23F6">
            <w:pPr>
              <w:rPr>
                <w:b/>
                <w:bCs/>
                <w:lang w:eastAsia="en-US"/>
              </w:rPr>
            </w:pPr>
            <w:r>
              <w:t>Grafinės monotipijos kūrimas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F791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3451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722" w14:textId="77777777" w:rsidR="004165E7" w:rsidRDefault="004165E7" w:rsidP="00EA23F6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Lina </w:t>
            </w:r>
            <w:proofErr w:type="spellStart"/>
            <w:r>
              <w:rPr>
                <w:color w:val="000000"/>
              </w:rPr>
              <w:t>Sarpalienė</w:t>
            </w:r>
            <w:proofErr w:type="spellEnd"/>
          </w:p>
          <w:p w14:paraId="07E4FA64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Eglė </w:t>
            </w:r>
            <w:proofErr w:type="spellStart"/>
            <w:r>
              <w:rPr>
                <w:color w:val="000000"/>
              </w:rPr>
              <w:t>Vyšniauskienė</w:t>
            </w:r>
            <w:proofErr w:type="spellEnd"/>
          </w:p>
          <w:p w14:paraId="17A18F56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Vilda </w:t>
            </w:r>
            <w:proofErr w:type="spellStart"/>
            <w:r>
              <w:rPr>
                <w:color w:val="000000"/>
              </w:rPr>
              <w:t>Šapalaitė</w:t>
            </w:r>
            <w:proofErr w:type="spellEnd"/>
          </w:p>
          <w:p w14:paraId="6B07B577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Litvaitienė</w:t>
            </w:r>
            <w:proofErr w:type="spellEnd"/>
          </w:p>
          <w:p w14:paraId="28E3DB92" w14:textId="07BF7B59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Ernesta </w:t>
            </w:r>
            <w:proofErr w:type="spellStart"/>
            <w:r>
              <w:rPr>
                <w:color w:val="000000"/>
              </w:rPr>
              <w:t>Boželytė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Liobienė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4165E7" w:rsidRPr="008C3664" w14:paraId="5AF44678" w14:textId="77777777" w:rsidTr="008E39F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4D1" w14:textId="77777777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28 d.</w:t>
            </w:r>
          </w:p>
          <w:p w14:paraId="54252FFE" w14:textId="4618F9B2" w:rsidR="004165E7" w:rsidRDefault="004165E7" w:rsidP="00C249A5">
            <w:pPr>
              <w:spacing w:line="254" w:lineRule="auto"/>
              <w:jc w:val="center"/>
              <w:rPr>
                <w:b/>
                <w:bCs/>
                <w:lang w:val="en-GB" w:eastAsia="en-US"/>
              </w:rPr>
            </w:pPr>
            <w:proofErr w:type="spellStart"/>
            <w:r>
              <w:rPr>
                <w:b/>
                <w:bCs/>
                <w:lang w:val="en-GB" w:eastAsia="en-US"/>
              </w:rPr>
              <w:t>penktadienis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B6C" w14:textId="77777777" w:rsidR="004165E7" w:rsidRDefault="004165E7" w:rsidP="00EA23F6">
            <w:pPr>
              <w:spacing w:line="254" w:lineRule="auto"/>
            </w:pPr>
            <w:r w:rsidRPr="00EA23F6">
              <w:t>8.30 -13.30</w:t>
            </w:r>
          </w:p>
          <w:p w14:paraId="46FE015D" w14:textId="77777777" w:rsidR="004165E7" w:rsidRDefault="004165E7" w:rsidP="00EA23F6">
            <w:pPr>
              <w:spacing w:line="254" w:lineRule="auto"/>
            </w:pPr>
            <w:r>
              <w:t>335 kab.</w:t>
            </w:r>
          </w:p>
          <w:p w14:paraId="700163E2" w14:textId="07BF4B0A" w:rsidR="004165E7" w:rsidRDefault="004165E7" w:rsidP="00EA23F6">
            <w:pPr>
              <w:spacing w:line="254" w:lineRule="auto"/>
            </w:pPr>
            <w:r w:rsidRPr="009E716D">
              <w:t>108 kab.</w:t>
            </w:r>
          </w:p>
          <w:p w14:paraId="409D8CFC" w14:textId="4C291F75" w:rsidR="004165E7" w:rsidRDefault="004165E7" w:rsidP="00EA23F6">
            <w:pPr>
              <w:spacing w:line="254" w:lineRule="auto"/>
            </w:pPr>
            <w:r>
              <w:t>112 kab.</w:t>
            </w:r>
          </w:p>
          <w:p w14:paraId="31AEFCBD" w14:textId="0852505E" w:rsidR="004165E7" w:rsidRDefault="004165E7" w:rsidP="000D002A">
            <w:pPr>
              <w:spacing w:line="254" w:lineRule="auto"/>
              <w:rPr>
                <w:lang w:eastAsia="en-US"/>
              </w:rPr>
            </w:pPr>
            <w:r>
              <w:t>II a. salė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F64" w14:textId="77777777" w:rsidR="004165E7" w:rsidRDefault="004165E7" w:rsidP="00EA23F6">
            <w:r w:rsidRPr="008B71D4">
              <w:rPr>
                <w:i/>
                <w:iCs/>
              </w:rPr>
              <w:t xml:space="preserve">Flash </w:t>
            </w:r>
            <w:proofErr w:type="spellStart"/>
            <w:r w:rsidRPr="008B71D4">
              <w:rPr>
                <w:i/>
                <w:iCs/>
              </w:rPr>
              <w:t>mob‘as</w:t>
            </w:r>
            <w:proofErr w:type="spellEnd"/>
          </w:p>
          <w:p w14:paraId="6289D26D" w14:textId="77777777" w:rsidR="004165E7" w:rsidRDefault="004165E7" w:rsidP="00EA23F6">
            <w:r>
              <w:t>Pradinis modeliavimas</w:t>
            </w:r>
          </w:p>
          <w:p w14:paraId="1883D1BF" w14:textId="77777777" w:rsidR="004165E7" w:rsidRDefault="004165E7" w:rsidP="00EA23F6">
            <w:r>
              <w:t>Mozaikų kūrimas</w:t>
            </w:r>
          </w:p>
          <w:p w14:paraId="674A4A7C" w14:textId="77777777" w:rsidR="004165E7" w:rsidRDefault="004165E7" w:rsidP="00C249A5">
            <w:pPr>
              <w:rPr>
                <w:lang w:eastAsia="en-US"/>
              </w:rPr>
            </w:pPr>
            <w:proofErr w:type="spellStart"/>
            <w:r w:rsidRPr="00EA23F6">
              <w:rPr>
                <w:lang w:eastAsia="en-US"/>
              </w:rPr>
              <w:t>Origamis</w:t>
            </w:r>
            <w:proofErr w:type="spellEnd"/>
            <w:r w:rsidRPr="00EA23F6">
              <w:rPr>
                <w:lang w:eastAsia="en-US"/>
              </w:rPr>
              <w:t xml:space="preserve"> ir jo dekoras</w:t>
            </w:r>
          </w:p>
          <w:p w14:paraId="2122B3DB" w14:textId="745997C9" w:rsidR="004165E7" w:rsidRPr="00EA23F6" w:rsidRDefault="004165E7" w:rsidP="00C249A5">
            <w:pPr>
              <w:rPr>
                <w:lang w:eastAsia="en-US"/>
              </w:rPr>
            </w:pPr>
            <w:r w:rsidRPr="000D002A">
              <w:rPr>
                <w:lang w:eastAsia="en-US"/>
              </w:rPr>
              <w:t xml:space="preserve">Joga vaikams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A031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04426" w14:textId="77777777" w:rsidR="004165E7" w:rsidRDefault="004165E7" w:rsidP="00C249A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CFF" w14:textId="77777777" w:rsidR="004165E7" w:rsidRDefault="004165E7" w:rsidP="00EA23F6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Lina </w:t>
            </w:r>
            <w:proofErr w:type="spellStart"/>
            <w:r>
              <w:rPr>
                <w:color w:val="000000"/>
              </w:rPr>
              <w:t>Sarpalienė</w:t>
            </w:r>
            <w:proofErr w:type="spellEnd"/>
          </w:p>
          <w:p w14:paraId="1445E751" w14:textId="77777777" w:rsidR="004165E7" w:rsidRDefault="004165E7" w:rsidP="00EA23F6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Litvaitienė</w:t>
            </w:r>
            <w:proofErr w:type="spellEnd"/>
          </w:p>
          <w:p w14:paraId="066E7E2A" w14:textId="77777777" w:rsidR="004165E7" w:rsidRDefault="004165E7" w:rsidP="00EA23F6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Vilda </w:t>
            </w:r>
            <w:proofErr w:type="spellStart"/>
            <w:r>
              <w:rPr>
                <w:color w:val="000000"/>
              </w:rPr>
              <w:t>Šapalaitė</w:t>
            </w:r>
            <w:proofErr w:type="spellEnd"/>
          </w:p>
          <w:p w14:paraId="6FA82B22" w14:textId="77777777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Ernesta </w:t>
            </w:r>
            <w:proofErr w:type="spellStart"/>
            <w:r>
              <w:rPr>
                <w:color w:val="000000"/>
              </w:rPr>
              <w:t>Boželytė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Liobienė</w:t>
            </w:r>
            <w:proofErr w:type="spellEnd"/>
            <w:r>
              <w:rPr>
                <w:color w:val="000000"/>
              </w:rPr>
              <w:t> </w:t>
            </w:r>
          </w:p>
          <w:p w14:paraId="61036987" w14:textId="69F3DD92" w:rsidR="004165E7" w:rsidRDefault="004165E7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0D002A">
              <w:t xml:space="preserve">Gitana </w:t>
            </w:r>
            <w:proofErr w:type="spellStart"/>
            <w:r w:rsidRPr="000D002A">
              <w:t>Tamulynienė</w:t>
            </w:r>
            <w:proofErr w:type="spellEnd"/>
          </w:p>
        </w:tc>
      </w:tr>
      <w:tr w:rsidR="004165E7" w:rsidRPr="00C3548A" w14:paraId="57B3AA90" w14:textId="77777777" w:rsidTr="008E39FF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01AF6" w14:textId="77777777" w:rsidR="004165E7" w:rsidRDefault="004165E7" w:rsidP="006F09D4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 d. </w:t>
            </w:r>
          </w:p>
          <w:p w14:paraId="46E50DC3" w14:textId="57126A88" w:rsidR="004165E7" w:rsidRPr="00C3548A" w:rsidRDefault="004165E7" w:rsidP="006F09D4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šeštadienis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DC0E3" w14:textId="1FCF2D64" w:rsidR="004165E7" w:rsidRPr="00C3548A" w:rsidRDefault="004165E7" w:rsidP="00583453">
            <w:pPr>
              <w:spacing w:line="254" w:lineRule="auto"/>
            </w:pPr>
            <w:r>
              <w:t xml:space="preserve">9.00 – 13.30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DB682" w14:textId="578A4612" w:rsidR="004165E7" w:rsidRPr="00C3548A" w:rsidRDefault="004165E7" w:rsidP="002F68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Stovyklautojų žygis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7F5E3D" w14:textId="03D9583F" w:rsidR="004165E7" w:rsidRPr="00C3548A" w:rsidRDefault="004165E7" w:rsidP="008C3FCA">
            <w:pPr>
              <w:spacing w:line="254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F08CE" w14:textId="441B2727" w:rsidR="004165E7" w:rsidRPr="00C3548A" w:rsidRDefault="004165E7" w:rsidP="008C3FCA">
            <w:pPr>
              <w:spacing w:line="254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4FCE4" w14:textId="77777777" w:rsidR="004165E7" w:rsidRDefault="004165E7" w:rsidP="00234CFB">
            <w:pPr>
              <w:spacing w:line="254" w:lineRule="auto"/>
            </w:pPr>
            <w:r>
              <w:t xml:space="preserve">Vita </w:t>
            </w:r>
            <w:proofErr w:type="spellStart"/>
            <w:r>
              <w:t>Zurzaitė</w:t>
            </w:r>
            <w:proofErr w:type="spellEnd"/>
          </w:p>
          <w:p w14:paraId="43A9565F" w14:textId="49E0F8C3" w:rsidR="004165E7" w:rsidRDefault="004165E7" w:rsidP="00234CFB">
            <w:pPr>
              <w:spacing w:line="254" w:lineRule="auto"/>
            </w:pPr>
            <w:r>
              <w:t xml:space="preserve">Kristina </w:t>
            </w:r>
            <w:proofErr w:type="spellStart"/>
            <w:r>
              <w:t>Litvaitienė</w:t>
            </w:r>
            <w:proofErr w:type="spellEnd"/>
          </w:p>
          <w:p w14:paraId="5A802B44" w14:textId="77777777" w:rsidR="004165E7" w:rsidRDefault="004165E7" w:rsidP="00234CFB">
            <w:pPr>
              <w:spacing w:line="254" w:lineRule="auto"/>
            </w:pPr>
            <w:r>
              <w:t xml:space="preserve">Vilda </w:t>
            </w:r>
            <w:proofErr w:type="spellStart"/>
            <w:r>
              <w:t>Šapalaitė</w:t>
            </w:r>
            <w:proofErr w:type="spellEnd"/>
          </w:p>
          <w:p w14:paraId="2B11749E" w14:textId="7500D09D" w:rsidR="004165E7" w:rsidRPr="00C3548A" w:rsidRDefault="004165E7" w:rsidP="00234CFB">
            <w:pPr>
              <w:spacing w:line="254" w:lineRule="auto"/>
            </w:pPr>
            <w:r>
              <w:t xml:space="preserve">Vilma </w:t>
            </w:r>
            <w:proofErr w:type="spellStart"/>
            <w:r>
              <w:t>Šapalienė</w:t>
            </w:r>
            <w:proofErr w:type="spellEnd"/>
          </w:p>
        </w:tc>
      </w:tr>
      <w:tr w:rsidR="002E5633" w:rsidRPr="00C3548A" w14:paraId="344D6109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749" w14:textId="5B8FC750" w:rsidR="006F09D4" w:rsidRDefault="002E5633" w:rsidP="002E563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25</w:t>
            </w:r>
            <w:r w:rsidR="006F09D4">
              <w:rPr>
                <w:b/>
                <w:bCs/>
                <w:color w:val="000000"/>
              </w:rPr>
              <w:t xml:space="preserve"> d.</w:t>
            </w:r>
            <w:r w:rsidR="00484910">
              <w:rPr>
                <w:b/>
                <w:bCs/>
                <w:color w:val="000000"/>
              </w:rPr>
              <w:t xml:space="preserve"> antradienis</w:t>
            </w:r>
          </w:p>
          <w:p w14:paraId="504C09AB" w14:textId="529500EE" w:rsidR="00484910" w:rsidRPr="00C71F99" w:rsidRDefault="00484910" w:rsidP="002E563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DD6" w14:textId="5399B1F8" w:rsidR="002E5633" w:rsidRDefault="002E5633" w:rsidP="002E563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14.00</w:t>
            </w:r>
            <w:r w:rsidR="00484910">
              <w:rPr>
                <w:color w:val="000000"/>
              </w:rPr>
              <w:t xml:space="preserve"> – 15.30</w:t>
            </w:r>
            <w:r>
              <w:rPr>
                <w:color w:val="000000"/>
              </w:rPr>
              <w:t xml:space="preserve"> val.</w:t>
            </w:r>
          </w:p>
          <w:p w14:paraId="101BC808" w14:textId="2B77DD9C" w:rsidR="002E5633" w:rsidRPr="00C3548A" w:rsidRDefault="002E5633" w:rsidP="002E5633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</w:rPr>
              <w:t>228 kab.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3A5" w14:textId="77777777" w:rsidR="001E36A5" w:rsidRPr="001E36A5" w:rsidRDefault="002E5633" w:rsidP="002E5633">
            <w:pPr>
              <w:pStyle w:val="prastasiniatinklio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E36A5">
              <w:rPr>
                <w:b/>
                <w:bCs/>
                <w:color w:val="000000"/>
              </w:rPr>
              <w:t>,,Muzika ir</w:t>
            </w:r>
            <w:r w:rsidR="001E36A5" w:rsidRPr="001E36A5">
              <w:rPr>
                <w:b/>
                <w:bCs/>
                <w:color w:val="000000"/>
              </w:rPr>
              <w:t xml:space="preserve"> </w:t>
            </w:r>
            <w:r w:rsidRPr="001E36A5">
              <w:rPr>
                <w:b/>
                <w:bCs/>
                <w:color w:val="000000"/>
              </w:rPr>
              <w:t>aš“</w:t>
            </w:r>
          </w:p>
          <w:p w14:paraId="570BEE37" w14:textId="7B3128AB" w:rsidR="002E5633" w:rsidRDefault="002E5633" w:rsidP="002E563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(supažindinimas su styginiais,</w:t>
            </w:r>
          </w:p>
          <w:p w14:paraId="5E6B26CA" w14:textId="2D264A67" w:rsidR="002E5633" w:rsidRPr="00C3548A" w:rsidRDefault="00920549" w:rsidP="00D67F4E">
            <w:pPr>
              <w:pStyle w:val="prastasiniatinklio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</w:rPr>
              <w:t>e</w:t>
            </w:r>
            <w:r w:rsidR="002E5633">
              <w:rPr>
                <w:color w:val="000000"/>
              </w:rPr>
              <w:t>lektroniniais</w:t>
            </w:r>
            <w:r>
              <w:rPr>
                <w:color w:val="000000"/>
              </w:rPr>
              <w:t xml:space="preserve"> </w:t>
            </w:r>
            <w:r w:rsidR="002E5633">
              <w:rPr>
                <w:color w:val="000000"/>
              </w:rPr>
              <w:t>instrumentais).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108" w14:textId="66BA66D1" w:rsidR="002E5633" w:rsidRDefault="00A50AC0" w:rsidP="002E5633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  <w:r w:rsidR="004165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4165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 kl.</w:t>
            </w:r>
          </w:p>
          <w:p w14:paraId="4FBC0EF0" w14:textId="021D98BE" w:rsidR="002E5633" w:rsidRPr="00C3548A" w:rsidRDefault="002E5633" w:rsidP="002E563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B2E" w14:textId="4E027908" w:rsidR="002E5633" w:rsidRPr="00C3548A" w:rsidRDefault="002E5633" w:rsidP="002E563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66E" w14:textId="4FE9FBC0" w:rsidR="002E5633" w:rsidRPr="00C3548A" w:rsidRDefault="002E5633" w:rsidP="002E5633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</w:rPr>
              <w:t xml:space="preserve">Irena </w:t>
            </w:r>
            <w:proofErr w:type="spellStart"/>
            <w:r>
              <w:rPr>
                <w:color w:val="000000"/>
              </w:rPr>
              <w:t>Mečkauskaitė</w:t>
            </w:r>
            <w:proofErr w:type="spellEnd"/>
          </w:p>
        </w:tc>
      </w:tr>
      <w:tr w:rsidR="00484910" w:rsidRPr="00C3548A" w14:paraId="793AC84D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43A" w14:textId="77777777" w:rsidR="00484910" w:rsidRDefault="00484910" w:rsidP="00484910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d.</w:t>
            </w:r>
          </w:p>
          <w:p w14:paraId="2AD4E0EC" w14:textId="074A6FC7" w:rsidR="00484910" w:rsidRDefault="00484910" w:rsidP="00484910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trečiadienis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961" w14:textId="77777777" w:rsidR="00484910" w:rsidRDefault="00484910" w:rsidP="00484910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14.00 – 15.30 val.</w:t>
            </w:r>
          </w:p>
          <w:p w14:paraId="43C58764" w14:textId="1D33C39D" w:rsidR="00484910" w:rsidRDefault="00484910" w:rsidP="00484910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228 kab. 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9CB" w14:textId="6BF84376" w:rsidR="00484910" w:rsidRPr="001E36A5" w:rsidRDefault="00484910" w:rsidP="00484910">
            <w:pPr>
              <w:pStyle w:val="prastasiniatinklio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E36A5">
              <w:rPr>
                <w:b/>
                <w:bCs/>
                <w:color w:val="000000"/>
              </w:rPr>
              <w:t>,,Muzika ir aš“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0BE7D003" w14:textId="77777777" w:rsidR="00484910" w:rsidRPr="001E36A5" w:rsidRDefault="00484910" w:rsidP="00484910">
            <w:pPr>
              <w:pStyle w:val="prastasiniatinklio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63E" w14:textId="5723CD4E" w:rsidR="00484910" w:rsidRDefault="00484910" w:rsidP="00484910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  <w:r w:rsidR="004165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4165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 kl.</w:t>
            </w:r>
          </w:p>
          <w:p w14:paraId="5723BDE8" w14:textId="77777777" w:rsidR="00484910" w:rsidRDefault="00484910" w:rsidP="00484910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DAD" w14:textId="1E6E310D" w:rsidR="00484910" w:rsidRDefault="00484910" w:rsidP="0048491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B01" w14:textId="045C821D" w:rsidR="00484910" w:rsidRDefault="00484910" w:rsidP="00484910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Irena </w:t>
            </w:r>
            <w:proofErr w:type="spellStart"/>
            <w:r>
              <w:rPr>
                <w:color w:val="000000"/>
              </w:rPr>
              <w:t>Mečkauskaitė</w:t>
            </w:r>
            <w:proofErr w:type="spellEnd"/>
          </w:p>
        </w:tc>
      </w:tr>
      <w:bookmarkEnd w:id="0"/>
      <w:tr w:rsidR="006A1CFD" w:rsidRPr="00C3548A" w14:paraId="67F8B612" w14:textId="77777777" w:rsidTr="00780BE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AB40A36" w14:textId="6FDDB403" w:rsidR="006A1CFD" w:rsidRPr="00C3548A" w:rsidRDefault="006A1CFD" w:rsidP="006A1CFD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C3548A">
              <w:rPr>
                <w:b/>
                <w:bCs/>
                <w:lang w:eastAsia="en-US"/>
              </w:rPr>
              <w:t>RUGPJŪTIS</w:t>
            </w:r>
          </w:p>
        </w:tc>
      </w:tr>
      <w:tr w:rsidR="00DA2180" w:rsidRPr="00C3548A" w14:paraId="6F4B2C55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FA" w14:textId="1270473B" w:rsidR="00DA2180" w:rsidRDefault="00DA2180" w:rsidP="002E563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ED5" w14:textId="6EAB2BAF" w:rsidR="00DA2180" w:rsidRDefault="00DA2180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12.00 – 13.30</w:t>
            </w:r>
            <w:r w:rsidR="00EE65F1">
              <w:rPr>
                <w:color w:val="000000"/>
              </w:rPr>
              <w:t xml:space="preserve"> val.</w:t>
            </w:r>
          </w:p>
          <w:p w14:paraId="2DB06E4F" w14:textId="2277E92A" w:rsidR="00DA2180" w:rsidRDefault="00DA2180" w:rsidP="002E563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216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BF9" w14:textId="4F3F4AD8" w:rsidR="00DA2180" w:rsidRDefault="00DA2180" w:rsidP="002E56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Vokiečių kalba aktyviai ir kūrybiškai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00A" w14:textId="43BFEFDA" w:rsidR="00DA2180" w:rsidRDefault="00A5251C" w:rsidP="002E56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– </w:t>
            </w:r>
            <w:r w:rsidR="009B24C8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EA4" w14:textId="05DD06A5" w:rsidR="00DA2180" w:rsidRDefault="00DA2180" w:rsidP="002E56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FB4" w14:textId="0E398FE4" w:rsidR="00DA2180" w:rsidRPr="00DA2180" w:rsidRDefault="00DA2180" w:rsidP="002E5633">
            <w:pPr>
              <w:spacing w:line="254" w:lineRule="auto"/>
            </w:pPr>
            <w:r w:rsidRPr="00DA2180">
              <w:t xml:space="preserve">Edita </w:t>
            </w:r>
            <w:proofErr w:type="spellStart"/>
            <w:r w:rsidRPr="00DA2180">
              <w:t>Sėdaitienė</w:t>
            </w:r>
            <w:proofErr w:type="spellEnd"/>
          </w:p>
        </w:tc>
      </w:tr>
      <w:tr w:rsidR="00DA2180" w:rsidRPr="00C3548A" w14:paraId="4FEF3DE0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1CB" w14:textId="6D1CC083" w:rsidR="00DA2180" w:rsidRDefault="00DA2180" w:rsidP="002E563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7F8" w14:textId="77777777" w:rsidR="009B24C8" w:rsidRDefault="009B24C8" w:rsidP="009B24C8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12.00 – 13.30 val.</w:t>
            </w:r>
          </w:p>
          <w:p w14:paraId="0E9F482C" w14:textId="2539F3B2" w:rsidR="00DA2180" w:rsidRDefault="009B24C8" w:rsidP="009B24C8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216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825" w14:textId="1248FAEF" w:rsidR="00DA2180" w:rsidRDefault="009B24C8" w:rsidP="002E56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Vokiečių kalba aktyviai ir kūrybiškai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3D9" w14:textId="264C46E7" w:rsidR="00DA2180" w:rsidRDefault="009B24C8" w:rsidP="002E56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 – 8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C58" w14:textId="56F0C42C" w:rsidR="00DA2180" w:rsidRDefault="00A50AC0" w:rsidP="002E56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4DE" w14:textId="4DF96AED" w:rsidR="00DA2180" w:rsidRPr="00DA2180" w:rsidRDefault="00DA2180" w:rsidP="002E5633">
            <w:pPr>
              <w:spacing w:line="254" w:lineRule="auto"/>
            </w:pPr>
            <w:r w:rsidRPr="00DA2180">
              <w:t xml:space="preserve">Edita </w:t>
            </w:r>
            <w:proofErr w:type="spellStart"/>
            <w:r w:rsidRPr="00DA2180">
              <w:t>Sėdaitienė</w:t>
            </w:r>
            <w:proofErr w:type="spellEnd"/>
          </w:p>
        </w:tc>
      </w:tr>
      <w:tr w:rsidR="002E5633" w:rsidRPr="00C3548A" w14:paraId="3249823D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853" w14:textId="2AC8FA03" w:rsidR="002E5633" w:rsidRPr="008B4432" w:rsidRDefault="002E5633" w:rsidP="002E5633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</w:t>
            </w:r>
            <w:r w:rsidR="006F09D4">
              <w:rPr>
                <w:b/>
                <w:bCs/>
                <w:color w:val="000000"/>
              </w:rPr>
              <w:t xml:space="preserve">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C55" w14:textId="0E170F03" w:rsidR="002E5633" w:rsidRDefault="002E5633" w:rsidP="002E563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15.00 - 16.30</w:t>
            </w:r>
            <w:r w:rsidR="00EE65F1">
              <w:rPr>
                <w:color w:val="000000"/>
              </w:rPr>
              <w:t xml:space="preserve"> val.</w:t>
            </w:r>
          </w:p>
          <w:p w14:paraId="098B25F7" w14:textId="6FE7A8BF" w:rsidR="002E5633" w:rsidRPr="00C3548A" w:rsidRDefault="002E5633" w:rsidP="002E5633">
            <w:pPr>
              <w:spacing w:line="0" w:lineRule="atLeast"/>
              <w:rPr>
                <w:lang w:eastAsia="en-US"/>
              </w:rPr>
            </w:pPr>
            <w:r>
              <w:rPr>
                <w:color w:val="000000"/>
              </w:rPr>
              <w:t>102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F82" w14:textId="25418892" w:rsidR="002E5633" w:rsidRPr="00C3548A" w:rsidRDefault="002E5633" w:rsidP="002E5633">
            <w:pPr>
              <w:spacing w:line="0" w:lineRule="atLeast"/>
            </w:pPr>
            <w:r>
              <w:rPr>
                <w:color w:val="000000"/>
              </w:rPr>
              <w:t>Edukacija ,,Kanklės mano rankose”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04F" w14:textId="6BEB423F" w:rsidR="002E5633" w:rsidRPr="00C3548A" w:rsidRDefault="00A5251C" w:rsidP="002E5633">
            <w:pPr>
              <w:spacing w:line="0" w:lineRule="atLeast"/>
              <w:jc w:val="center"/>
            </w:pPr>
            <w:r>
              <w:rPr>
                <w:color w:val="000000"/>
              </w:rPr>
              <w:t>1 – 12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79F" w14:textId="35E83E92" w:rsidR="002E5633" w:rsidRPr="00C3548A" w:rsidRDefault="002E5633" w:rsidP="002E5633">
            <w:pPr>
              <w:spacing w:line="0" w:lineRule="atLeast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F31" w14:textId="29B52F7F" w:rsidR="002E5633" w:rsidRPr="00C3548A" w:rsidRDefault="002E5633" w:rsidP="002E5633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</w:rPr>
              <w:t>Dalia Venckienė</w:t>
            </w:r>
          </w:p>
        </w:tc>
      </w:tr>
      <w:tr w:rsidR="002E5633" w:rsidRPr="00C3548A" w14:paraId="631576EB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70B" w14:textId="3E02C4EF" w:rsidR="002E5633" w:rsidRPr="008B4432" w:rsidRDefault="006F09D4" w:rsidP="002E5633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E5633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 xml:space="preserve">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694" w14:textId="48BDE42D" w:rsidR="002E5633" w:rsidRDefault="002E5633" w:rsidP="002E563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15.00 - 16.30</w:t>
            </w:r>
            <w:r w:rsidR="00EE65F1">
              <w:rPr>
                <w:color w:val="000000"/>
              </w:rPr>
              <w:t xml:space="preserve"> val.</w:t>
            </w:r>
          </w:p>
          <w:p w14:paraId="63ABF822" w14:textId="435EA875" w:rsidR="002E5633" w:rsidRPr="00C3548A" w:rsidRDefault="002E5633" w:rsidP="002E5633">
            <w:pPr>
              <w:spacing w:line="0" w:lineRule="atLeast"/>
              <w:rPr>
                <w:lang w:eastAsia="en-US"/>
              </w:rPr>
            </w:pPr>
            <w:r>
              <w:rPr>
                <w:color w:val="000000"/>
              </w:rPr>
              <w:t>102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84B" w14:textId="21716F4A" w:rsidR="002E5633" w:rsidRDefault="002E5633" w:rsidP="002E5633">
            <w:pPr>
              <w:spacing w:line="0" w:lineRule="atLeast"/>
            </w:pPr>
            <w:r>
              <w:rPr>
                <w:color w:val="000000"/>
              </w:rPr>
              <w:t>Edukacija ,,Kanklės mano rankose”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C9B" w14:textId="24AC1394" w:rsidR="002E5633" w:rsidRPr="00C3548A" w:rsidRDefault="00A5251C" w:rsidP="002E5633">
            <w:pPr>
              <w:spacing w:line="0" w:lineRule="atLeast"/>
              <w:jc w:val="center"/>
            </w:pPr>
            <w:r>
              <w:rPr>
                <w:color w:val="000000"/>
              </w:rPr>
              <w:t>1 – 12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DB5" w14:textId="513350C0" w:rsidR="002E5633" w:rsidRDefault="002E5633" w:rsidP="002E5633">
            <w:pPr>
              <w:spacing w:line="0" w:lineRule="atLeast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C12" w14:textId="38ADBCB4" w:rsidR="002E5633" w:rsidRDefault="002E5633" w:rsidP="002E5633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</w:rPr>
              <w:t>Dalia Venckienė</w:t>
            </w:r>
          </w:p>
        </w:tc>
      </w:tr>
      <w:tr w:rsidR="006A1CFD" w:rsidRPr="00C3548A" w14:paraId="25E75CDB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D55" w14:textId="1FCE601E" w:rsidR="006A1CFD" w:rsidRPr="00BF6510" w:rsidRDefault="00E017F5" w:rsidP="006A1CF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E65F1">
              <w:rPr>
                <w:b/>
              </w:rPr>
              <w:t xml:space="preserve"> d.</w:t>
            </w:r>
            <w:r w:rsidR="00E02591">
              <w:rPr>
                <w:b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3E5" w14:textId="214188F0" w:rsidR="006A1CFD" w:rsidRDefault="00E017F5" w:rsidP="006A1CF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E65F1">
              <w:rPr>
                <w:lang w:eastAsia="en-US"/>
              </w:rPr>
              <w:t>.00</w:t>
            </w:r>
            <w:r>
              <w:rPr>
                <w:lang w:eastAsia="en-US"/>
              </w:rPr>
              <w:t>-18.30</w:t>
            </w:r>
            <w:r w:rsidR="00EE65F1">
              <w:rPr>
                <w:lang w:eastAsia="en-US"/>
              </w:rPr>
              <w:t xml:space="preserve"> val.</w:t>
            </w:r>
          </w:p>
          <w:p w14:paraId="1C01970A" w14:textId="7922E1B6" w:rsidR="00EE65F1" w:rsidRPr="00C3548A" w:rsidRDefault="00EE65F1" w:rsidP="006A1CF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107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23C" w14:textId="7E192764" w:rsidR="006A1CFD" w:rsidRPr="00EE65F1" w:rsidRDefault="00E017F5" w:rsidP="006A1CFD">
            <w:pPr>
              <w:spacing w:line="0" w:lineRule="atLeast"/>
            </w:pPr>
            <w:r w:rsidRPr="00EE65F1">
              <w:t xml:space="preserve">IT dirbtuvės </w:t>
            </w:r>
            <w:r w:rsidR="00EE65F1">
              <w:t>pradedantiesiems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2BB" w14:textId="7C1FF45A" w:rsidR="006A1CFD" w:rsidRPr="00C3548A" w:rsidRDefault="00EE65F1" w:rsidP="006A1CFD">
            <w:pPr>
              <w:spacing w:line="0" w:lineRule="atLeast"/>
              <w:jc w:val="center"/>
            </w:pPr>
            <w:r>
              <w:t>1 – 4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CD9" w14:textId="381793A8" w:rsidR="006A1CFD" w:rsidRPr="00C3548A" w:rsidRDefault="00EE65F1" w:rsidP="006A1CFD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D4C" w14:textId="7629AEB7" w:rsidR="006A1CFD" w:rsidRPr="006F09D4" w:rsidRDefault="00D522BA" w:rsidP="006A1CFD">
            <w:pPr>
              <w:spacing w:line="254" w:lineRule="auto"/>
              <w:rPr>
                <w:color w:val="FF0000"/>
                <w:lang w:eastAsia="en-US"/>
              </w:rPr>
            </w:pPr>
            <w:r w:rsidRPr="00EE65F1">
              <w:rPr>
                <w:lang w:eastAsia="en-US"/>
              </w:rPr>
              <w:t>Juozas Milius</w:t>
            </w:r>
          </w:p>
        </w:tc>
      </w:tr>
      <w:tr w:rsidR="006A1CFD" w:rsidRPr="00C3548A" w14:paraId="58EA90FE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9DA" w14:textId="16867192" w:rsidR="006A1CFD" w:rsidRPr="00BF6510" w:rsidRDefault="00EE65F1" w:rsidP="006A1CF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28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C3C" w14:textId="7C5C4FF2" w:rsidR="006A1CFD" w:rsidRDefault="00EE65F1" w:rsidP="006A1CF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17.00-18.30 val.</w:t>
            </w:r>
          </w:p>
          <w:p w14:paraId="20F0CC83" w14:textId="0769F670" w:rsidR="00EE65F1" w:rsidRPr="00C3548A" w:rsidRDefault="00EE65F1" w:rsidP="006A1CFD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107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08A" w14:textId="66321DA2" w:rsidR="006A1CFD" w:rsidRPr="006F09D4" w:rsidRDefault="00EE65F1" w:rsidP="006A1CFD">
            <w:pPr>
              <w:spacing w:line="0" w:lineRule="atLeast"/>
              <w:rPr>
                <w:color w:val="FF0000"/>
              </w:rPr>
            </w:pPr>
            <w:r w:rsidRPr="00EE65F1">
              <w:t>IT dirbtuvės pažengusiems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BC1" w14:textId="38221A95" w:rsidR="006A1CFD" w:rsidRPr="00C3548A" w:rsidRDefault="00EE65F1" w:rsidP="006A1CFD">
            <w:pPr>
              <w:spacing w:line="0" w:lineRule="atLeast"/>
              <w:jc w:val="center"/>
            </w:pPr>
            <w:r>
              <w:t>5</w:t>
            </w:r>
            <w:r w:rsidR="004165E7">
              <w:t xml:space="preserve"> </w:t>
            </w:r>
            <w:r>
              <w:t>-</w:t>
            </w:r>
            <w:r w:rsidR="004165E7">
              <w:t xml:space="preserve"> </w:t>
            </w:r>
            <w:r>
              <w:t>12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AFD" w14:textId="54B8A09E" w:rsidR="006A1CFD" w:rsidRPr="00C3548A" w:rsidRDefault="00EE65F1" w:rsidP="006A1CFD">
            <w:pPr>
              <w:spacing w:line="0" w:lineRule="atLeast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783" w14:textId="1007CFE3" w:rsidR="006A1CFD" w:rsidRPr="006F09D4" w:rsidRDefault="00EE65F1" w:rsidP="006A1CFD">
            <w:pPr>
              <w:spacing w:line="254" w:lineRule="auto"/>
              <w:rPr>
                <w:color w:val="FF0000"/>
                <w:lang w:eastAsia="en-US"/>
              </w:rPr>
            </w:pPr>
            <w:r w:rsidRPr="00EE65F1">
              <w:rPr>
                <w:lang w:eastAsia="en-US"/>
              </w:rPr>
              <w:t>Juozas Milius</w:t>
            </w:r>
          </w:p>
        </w:tc>
      </w:tr>
      <w:tr w:rsidR="006A1CFD" w:rsidRPr="00C3548A" w14:paraId="35DD6251" w14:textId="77777777" w:rsidTr="002E563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902" w14:textId="4986F7CD" w:rsidR="006A1CFD" w:rsidRPr="004B4B29" w:rsidRDefault="004E421F" w:rsidP="006A1CF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26 d.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DFC" w14:textId="4385C27B" w:rsidR="000D002A" w:rsidRDefault="009E716D" w:rsidP="006A1CFD">
            <w:pPr>
              <w:spacing w:line="0" w:lineRule="atLeast"/>
            </w:pPr>
            <w:r>
              <w:t>Laikas derinamas</w:t>
            </w:r>
          </w:p>
          <w:p w14:paraId="153392B2" w14:textId="0963AB8A" w:rsidR="006A1CFD" w:rsidRPr="00C3548A" w:rsidRDefault="00463F92" w:rsidP="006A1CFD">
            <w:pPr>
              <w:spacing w:line="0" w:lineRule="atLeast"/>
            </w:pPr>
            <w:r>
              <w:t>336 kab.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2F2" w14:textId="53912810" w:rsidR="006A1CFD" w:rsidRPr="006F09D4" w:rsidRDefault="009E716D" w:rsidP="006A1CFD">
            <w:pPr>
              <w:spacing w:line="0" w:lineRule="atLeast"/>
              <w:rPr>
                <w:b/>
                <w:bCs/>
                <w:i/>
                <w:iCs/>
                <w:color w:val="FF0000"/>
              </w:rPr>
            </w:pPr>
            <w:proofErr w:type="spellStart"/>
            <w:r>
              <w:t>Skautiška</w:t>
            </w:r>
            <w:proofErr w:type="spellEnd"/>
            <w:r>
              <w:t xml:space="preserve"> dienos stovyklėlė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A" w14:textId="1174D5EC" w:rsidR="006A1CFD" w:rsidRPr="00C3548A" w:rsidRDefault="00EC0041" w:rsidP="006A1CFD">
            <w:pPr>
              <w:spacing w:line="0" w:lineRule="atLeast"/>
              <w:jc w:val="center"/>
            </w:pPr>
            <w:r>
              <w:t>1 – 8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1C9" w14:textId="690283DC" w:rsidR="006A1CFD" w:rsidRPr="00C3548A" w:rsidRDefault="009E716D" w:rsidP="006A1CFD">
            <w:pPr>
              <w:spacing w:line="0" w:lineRule="atLeast"/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AA8" w14:textId="67DFE8A1" w:rsidR="006A1CFD" w:rsidRPr="006F09D4" w:rsidRDefault="00117BBA" w:rsidP="006A1CFD">
            <w:pPr>
              <w:spacing w:line="254" w:lineRule="auto"/>
              <w:rPr>
                <w:color w:val="FF0000"/>
              </w:rPr>
            </w:pPr>
            <w:r w:rsidRPr="000D002A">
              <w:rPr>
                <w:lang w:eastAsia="en-US"/>
              </w:rPr>
              <w:t xml:space="preserve">Audronė </w:t>
            </w:r>
            <w:proofErr w:type="spellStart"/>
            <w:r w:rsidRPr="000D002A">
              <w:rPr>
                <w:lang w:eastAsia="en-US"/>
              </w:rPr>
              <w:t>Levickienė</w:t>
            </w:r>
            <w:proofErr w:type="spellEnd"/>
          </w:p>
        </w:tc>
      </w:tr>
    </w:tbl>
    <w:p w14:paraId="561BDB4A" w14:textId="21BD2E06" w:rsidR="00FD74DB" w:rsidRDefault="00FD74DB" w:rsidP="00FD74DB">
      <w:pPr>
        <w:rPr>
          <w:b/>
        </w:rPr>
      </w:pPr>
    </w:p>
    <w:p w14:paraId="61ECA5DE" w14:textId="37563FB3" w:rsidR="00FB0E9E" w:rsidRDefault="00FB0E9E" w:rsidP="00FB0E9E">
      <w:pPr>
        <w:jc w:val="center"/>
        <w:rPr>
          <w:b/>
        </w:rPr>
      </w:pPr>
      <w:r>
        <w:rPr>
          <w:b/>
        </w:rPr>
        <w:t>V SKYRIUS</w:t>
      </w:r>
    </w:p>
    <w:p w14:paraId="4EA428E3" w14:textId="77777777" w:rsidR="00FB0E9E" w:rsidRDefault="00FB0E9E" w:rsidP="00FB0E9E">
      <w:pPr>
        <w:jc w:val="center"/>
        <w:rPr>
          <w:b/>
        </w:rPr>
      </w:pPr>
      <w:r>
        <w:rPr>
          <w:b/>
        </w:rPr>
        <w:t>BAIGIAMOSIOS NUOSTATOS</w:t>
      </w:r>
    </w:p>
    <w:p w14:paraId="0AC1743E" w14:textId="77777777" w:rsidR="00FB0E9E" w:rsidRDefault="00FB0E9E" w:rsidP="00FB0E9E">
      <w:pPr>
        <w:jc w:val="both"/>
      </w:pPr>
    </w:p>
    <w:p w14:paraId="3A9537F4" w14:textId="3FCB250B" w:rsidR="00FB0E9E" w:rsidRDefault="00DC5630" w:rsidP="00FB0E9E">
      <w:pPr>
        <w:ind w:firstLine="851"/>
      </w:pPr>
      <w:r>
        <w:t>6</w:t>
      </w:r>
      <w:r w:rsidR="00FB0E9E">
        <w:t>. Programa  bus vykdoma birželio – rugpjūčio mėnesiais,  planuojamas vaikų ir jaunimo skaičius apie 180.</w:t>
      </w:r>
    </w:p>
    <w:p w14:paraId="039D70D8" w14:textId="5DA3001D" w:rsidR="00FB0E9E" w:rsidRDefault="00DC5630" w:rsidP="00FB0E9E">
      <w:pPr>
        <w:ind w:firstLine="851"/>
        <w:jc w:val="both"/>
      </w:pPr>
      <w:r>
        <w:t>7</w:t>
      </w:r>
      <w:r w:rsidR="00FB0E9E">
        <w:t xml:space="preserve">. Informacijos sklaida  apie  vykdomas programos veiklas viešinama   internetinėje svetainėje </w:t>
      </w:r>
      <w:hyperlink r:id="rId8" w:history="1">
        <w:r w:rsidR="00FB0E9E">
          <w:rPr>
            <w:rStyle w:val="Hipersaitas"/>
          </w:rPr>
          <w:t>www.mmkc.lt</w:t>
        </w:r>
      </w:hyperlink>
      <w:r w:rsidR="00FB0E9E">
        <w:t xml:space="preserve">  , Moksleivių kūrybos centro socialinėje paskyroje Facebook bei per įvairias žiniasklaidos priemones.</w:t>
      </w:r>
    </w:p>
    <w:p w14:paraId="27DCEFEA" w14:textId="77777777" w:rsidR="00FB0E9E" w:rsidRDefault="00FB0E9E" w:rsidP="00C96298">
      <w:pPr>
        <w:jc w:val="center"/>
      </w:pPr>
    </w:p>
    <w:p w14:paraId="7831CF2F" w14:textId="7A54F236" w:rsidR="000F2A4F" w:rsidRPr="00C3548A" w:rsidRDefault="00FD74DB" w:rsidP="00C96298">
      <w:pPr>
        <w:jc w:val="center"/>
      </w:pPr>
      <w:r w:rsidRPr="00C3548A">
        <w:t xml:space="preserve">__________________________  </w:t>
      </w:r>
    </w:p>
    <w:sectPr w:rsidR="000F2A4F" w:rsidRPr="00C3548A" w:rsidSect="00FB0E9E">
      <w:pgSz w:w="16838" w:h="11906" w:orient="landscape"/>
      <w:pgMar w:top="1560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5A05" w14:textId="77777777" w:rsidR="00640E33" w:rsidRDefault="00640E33" w:rsidP="00583453">
      <w:r>
        <w:separator/>
      </w:r>
    </w:p>
  </w:endnote>
  <w:endnote w:type="continuationSeparator" w:id="0">
    <w:p w14:paraId="77286C6D" w14:textId="77777777" w:rsidR="00640E33" w:rsidRDefault="00640E33" w:rsidP="0058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C772" w14:textId="77777777" w:rsidR="00640E33" w:rsidRDefault="00640E33" w:rsidP="00583453">
      <w:r>
        <w:separator/>
      </w:r>
    </w:p>
  </w:footnote>
  <w:footnote w:type="continuationSeparator" w:id="0">
    <w:p w14:paraId="5CA0420B" w14:textId="77777777" w:rsidR="00640E33" w:rsidRDefault="00640E33" w:rsidP="0058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552"/>
    <w:multiLevelType w:val="multilevel"/>
    <w:tmpl w:val="DE6C68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3F0024E"/>
    <w:multiLevelType w:val="hybridMultilevel"/>
    <w:tmpl w:val="921220BE"/>
    <w:lvl w:ilvl="0" w:tplc="F7E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2DC7"/>
    <w:multiLevelType w:val="hybridMultilevel"/>
    <w:tmpl w:val="9F504DEC"/>
    <w:lvl w:ilvl="0" w:tplc="6A2453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3474">
    <w:abstractNumId w:val="1"/>
  </w:num>
  <w:num w:numId="2" w16cid:durableId="1469513972">
    <w:abstractNumId w:val="2"/>
  </w:num>
  <w:num w:numId="3" w16cid:durableId="85820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B"/>
    <w:rsid w:val="00003F26"/>
    <w:rsid w:val="00006C78"/>
    <w:rsid w:val="00086D3B"/>
    <w:rsid w:val="0009127B"/>
    <w:rsid w:val="000D002A"/>
    <w:rsid w:val="000E3DC4"/>
    <w:rsid w:val="000F2A4F"/>
    <w:rsid w:val="00114AE3"/>
    <w:rsid w:val="00117BBA"/>
    <w:rsid w:val="00120B3C"/>
    <w:rsid w:val="00131694"/>
    <w:rsid w:val="00133197"/>
    <w:rsid w:val="001404B0"/>
    <w:rsid w:val="001409A4"/>
    <w:rsid w:val="00143BB7"/>
    <w:rsid w:val="00147D2C"/>
    <w:rsid w:val="00170C85"/>
    <w:rsid w:val="00183919"/>
    <w:rsid w:val="001938E3"/>
    <w:rsid w:val="00193E91"/>
    <w:rsid w:val="001A289B"/>
    <w:rsid w:val="001C16C1"/>
    <w:rsid w:val="001E36A5"/>
    <w:rsid w:val="001E43D7"/>
    <w:rsid w:val="00202B36"/>
    <w:rsid w:val="002172F5"/>
    <w:rsid w:val="0022243B"/>
    <w:rsid w:val="00223C45"/>
    <w:rsid w:val="00233159"/>
    <w:rsid w:val="00234CFB"/>
    <w:rsid w:val="0025143E"/>
    <w:rsid w:val="002662A3"/>
    <w:rsid w:val="00273522"/>
    <w:rsid w:val="0028390B"/>
    <w:rsid w:val="002D031A"/>
    <w:rsid w:val="002D43A1"/>
    <w:rsid w:val="002E5633"/>
    <w:rsid w:val="002F68CE"/>
    <w:rsid w:val="002F77BC"/>
    <w:rsid w:val="0032035B"/>
    <w:rsid w:val="00320E04"/>
    <w:rsid w:val="00325FBF"/>
    <w:rsid w:val="0033263F"/>
    <w:rsid w:val="00333790"/>
    <w:rsid w:val="0033768A"/>
    <w:rsid w:val="003376D2"/>
    <w:rsid w:val="0036366E"/>
    <w:rsid w:val="00385FE6"/>
    <w:rsid w:val="003918B5"/>
    <w:rsid w:val="003A4A1E"/>
    <w:rsid w:val="003A7DFA"/>
    <w:rsid w:val="003D3D5A"/>
    <w:rsid w:val="004165E7"/>
    <w:rsid w:val="004421F8"/>
    <w:rsid w:val="00452FAC"/>
    <w:rsid w:val="00463F92"/>
    <w:rsid w:val="00484910"/>
    <w:rsid w:val="004A5E91"/>
    <w:rsid w:val="004C4556"/>
    <w:rsid w:val="004C61C1"/>
    <w:rsid w:val="004E421F"/>
    <w:rsid w:val="00526CAC"/>
    <w:rsid w:val="00554110"/>
    <w:rsid w:val="00583453"/>
    <w:rsid w:val="00592BF7"/>
    <w:rsid w:val="00597AFE"/>
    <w:rsid w:val="00597FD1"/>
    <w:rsid w:val="005C747A"/>
    <w:rsid w:val="005D6772"/>
    <w:rsid w:val="005E3A08"/>
    <w:rsid w:val="00602D29"/>
    <w:rsid w:val="00607BDF"/>
    <w:rsid w:val="00612D8A"/>
    <w:rsid w:val="006148E1"/>
    <w:rsid w:val="00621201"/>
    <w:rsid w:val="00626397"/>
    <w:rsid w:val="006310DD"/>
    <w:rsid w:val="00640E33"/>
    <w:rsid w:val="00647C81"/>
    <w:rsid w:val="0066653E"/>
    <w:rsid w:val="006751F2"/>
    <w:rsid w:val="00676E83"/>
    <w:rsid w:val="00694721"/>
    <w:rsid w:val="00696446"/>
    <w:rsid w:val="006A13DF"/>
    <w:rsid w:val="006A172C"/>
    <w:rsid w:val="006A1CFD"/>
    <w:rsid w:val="006A1E1A"/>
    <w:rsid w:val="006A3E1D"/>
    <w:rsid w:val="006C6B0C"/>
    <w:rsid w:val="006F09D4"/>
    <w:rsid w:val="006F5C23"/>
    <w:rsid w:val="00701F53"/>
    <w:rsid w:val="0071672D"/>
    <w:rsid w:val="007326F0"/>
    <w:rsid w:val="007352C1"/>
    <w:rsid w:val="007374E4"/>
    <w:rsid w:val="007427DD"/>
    <w:rsid w:val="007602B2"/>
    <w:rsid w:val="00776D26"/>
    <w:rsid w:val="00780BE3"/>
    <w:rsid w:val="007F3A13"/>
    <w:rsid w:val="00803C06"/>
    <w:rsid w:val="0080777B"/>
    <w:rsid w:val="00815A09"/>
    <w:rsid w:val="00817138"/>
    <w:rsid w:val="0083702A"/>
    <w:rsid w:val="0083745C"/>
    <w:rsid w:val="00845E0F"/>
    <w:rsid w:val="0085246B"/>
    <w:rsid w:val="00884492"/>
    <w:rsid w:val="0089120E"/>
    <w:rsid w:val="008A2561"/>
    <w:rsid w:val="008B4432"/>
    <w:rsid w:val="008C38BB"/>
    <w:rsid w:val="008C3FCA"/>
    <w:rsid w:val="008D0985"/>
    <w:rsid w:val="008D5E16"/>
    <w:rsid w:val="008E6948"/>
    <w:rsid w:val="00910EF8"/>
    <w:rsid w:val="00915F43"/>
    <w:rsid w:val="00920549"/>
    <w:rsid w:val="00934122"/>
    <w:rsid w:val="00964BC0"/>
    <w:rsid w:val="009715AC"/>
    <w:rsid w:val="009738C5"/>
    <w:rsid w:val="00991939"/>
    <w:rsid w:val="009922A4"/>
    <w:rsid w:val="009B24C8"/>
    <w:rsid w:val="009D1534"/>
    <w:rsid w:val="009E716D"/>
    <w:rsid w:val="00A016A4"/>
    <w:rsid w:val="00A071DD"/>
    <w:rsid w:val="00A13594"/>
    <w:rsid w:val="00A4701B"/>
    <w:rsid w:val="00A509EA"/>
    <w:rsid w:val="00A50AC0"/>
    <w:rsid w:val="00A5251C"/>
    <w:rsid w:val="00A52B0F"/>
    <w:rsid w:val="00A61058"/>
    <w:rsid w:val="00A86693"/>
    <w:rsid w:val="00A90749"/>
    <w:rsid w:val="00A9301F"/>
    <w:rsid w:val="00AB32F5"/>
    <w:rsid w:val="00AB417A"/>
    <w:rsid w:val="00AC0CD2"/>
    <w:rsid w:val="00AF2B0B"/>
    <w:rsid w:val="00AF3A64"/>
    <w:rsid w:val="00AF4167"/>
    <w:rsid w:val="00B413A2"/>
    <w:rsid w:val="00B43A11"/>
    <w:rsid w:val="00B81EEE"/>
    <w:rsid w:val="00B87740"/>
    <w:rsid w:val="00B9528A"/>
    <w:rsid w:val="00B95351"/>
    <w:rsid w:val="00BA4E9A"/>
    <w:rsid w:val="00BA5211"/>
    <w:rsid w:val="00BC5F87"/>
    <w:rsid w:val="00BE780B"/>
    <w:rsid w:val="00BF6510"/>
    <w:rsid w:val="00C04810"/>
    <w:rsid w:val="00C16A52"/>
    <w:rsid w:val="00C233F8"/>
    <w:rsid w:val="00C26ECA"/>
    <w:rsid w:val="00C30376"/>
    <w:rsid w:val="00C3548A"/>
    <w:rsid w:val="00C45ABA"/>
    <w:rsid w:val="00C619C9"/>
    <w:rsid w:val="00C711F6"/>
    <w:rsid w:val="00C71F99"/>
    <w:rsid w:val="00C910E4"/>
    <w:rsid w:val="00C96298"/>
    <w:rsid w:val="00CB754A"/>
    <w:rsid w:val="00D155C4"/>
    <w:rsid w:val="00D36963"/>
    <w:rsid w:val="00D522BA"/>
    <w:rsid w:val="00D67F4E"/>
    <w:rsid w:val="00D77056"/>
    <w:rsid w:val="00D771E8"/>
    <w:rsid w:val="00DA0A9B"/>
    <w:rsid w:val="00DA2180"/>
    <w:rsid w:val="00DB1278"/>
    <w:rsid w:val="00DC5630"/>
    <w:rsid w:val="00DD17E2"/>
    <w:rsid w:val="00DE3DA0"/>
    <w:rsid w:val="00DF1AC7"/>
    <w:rsid w:val="00DF3DDF"/>
    <w:rsid w:val="00E017F5"/>
    <w:rsid w:val="00E02591"/>
    <w:rsid w:val="00E248BC"/>
    <w:rsid w:val="00E32EBB"/>
    <w:rsid w:val="00E416D4"/>
    <w:rsid w:val="00E45BC6"/>
    <w:rsid w:val="00EA23F6"/>
    <w:rsid w:val="00EA5627"/>
    <w:rsid w:val="00EC0041"/>
    <w:rsid w:val="00EC252A"/>
    <w:rsid w:val="00EC2B94"/>
    <w:rsid w:val="00EC6948"/>
    <w:rsid w:val="00ED0F69"/>
    <w:rsid w:val="00EE65F1"/>
    <w:rsid w:val="00EF0E70"/>
    <w:rsid w:val="00EF3BE1"/>
    <w:rsid w:val="00F151EE"/>
    <w:rsid w:val="00F3193D"/>
    <w:rsid w:val="00F45539"/>
    <w:rsid w:val="00F5194A"/>
    <w:rsid w:val="00F66914"/>
    <w:rsid w:val="00F72B06"/>
    <w:rsid w:val="00F8023D"/>
    <w:rsid w:val="00F843CD"/>
    <w:rsid w:val="00F85F0D"/>
    <w:rsid w:val="00F96769"/>
    <w:rsid w:val="00FA36E7"/>
    <w:rsid w:val="00FB0E9E"/>
    <w:rsid w:val="00FB296B"/>
    <w:rsid w:val="00FB5535"/>
    <w:rsid w:val="00FB564C"/>
    <w:rsid w:val="00FC3901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EF21"/>
  <w15:chartTrackingRefBased/>
  <w15:docId w15:val="{8B8D4A48-6EDC-4E9D-82E4-2312BDA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D74DB"/>
    <w:rPr>
      <w:color w:val="0563C1" w:themeColor="hyperlink"/>
      <w:u w:val="single"/>
    </w:rPr>
  </w:style>
  <w:style w:type="character" w:customStyle="1" w:styleId="lrzxr">
    <w:name w:val="lrzxr"/>
    <w:basedOn w:val="Numatytasispastraiposriftas"/>
    <w:uiPriority w:val="99"/>
    <w:rsid w:val="00FD74DB"/>
  </w:style>
  <w:style w:type="character" w:styleId="Neapdorotaspaminjimas">
    <w:name w:val="Unresolved Mention"/>
    <w:basedOn w:val="Numatytasispastraiposriftas"/>
    <w:uiPriority w:val="99"/>
    <w:semiHidden/>
    <w:unhideWhenUsed/>
    <w:rsid w:val="00583453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5834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345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8345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8345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325FBF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621201"/>
    <w:rPr>
      <w:b/>
      <w:bCs/>
    </w:rPr>
  </w:style>
  <w:style w:type="paragraph" w:styleId="prastasiniatinklio">
    <w:name w:val="Normal (Web)"/>
    <w:basedOn w:val="prastasis"/>
    <w:uiPriority w:val="99"/>
    <w:unhideWhenUsed/>
    <w:rsid w:val="002E56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c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beatavalungeviciene@gmail.com</dc:creator>
  <cp:keywords/>
  <dc:description/>
  <cp:lastModifiedBy>Vartotojas</cp:lastModifiedBy>
  <cp:revision>58</cp:revision>
  <cp:lastPrinted>2023-05-22T05:42:00Z</cp:lastPrinted>
  <dcterms:created xsi:type="dcterms:W3CDTF">2024-04-08T08:47:00Z</dcterms:created>
  <dcterms:modified xsi:type="dcterms:W3CDTF">2024-06-07T10:46:00Z</dcterms:modified>
</cp:coreProperties>
</file>